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1"/>
        <w:tblW w:w="1374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22109D" w:rsidRPr="0022109D" w14:paraId="6FA8C1A9" w14:textId="77777777" w:rsidTr="001C7248">
        <w:trPr>
          <w:trHeight w:val="525"/>
          <w:jc w:val="center"/>
        </w:trPr>
        <w:tc>
          <w:tcPr>
            <w:tcW w:w="8332" w:type="dxa"/>
          </w:tcPr>
          <w:p w14:paraId="343A2E96" w14:textId="77777777" w:rsidR="0022109D" w:rsidRPr="0022109D" w:rsidRDefault="0022109D" w:rsidP="00E51683">
            <w:pPr>
              <w:tabs>
                <w:tab w:val="left" w:pos="4781"/>
              </w:tabs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22109D">
              <w:rPr>
                <w:rFonts w:ascii="Verdana" w:eastAsia="Calibri" w:hAnsi="Verdana" w:cs="Times New Roman"/>
                <w:sz w:val="18"/>
              </w:rPr>
              <w:t xml:space="preserve">MINISTERE D’ETAT, MINISTERE DE L’EMPLOI, </w:t>
            </w:r>
          </w:p>
          <w:p w14:paraId="3719F667" w14:textId="77777777" w:rsidR="0022109D" w:rsidRPr="0022109D" w:rsidRDefault="0022109D" w:rsidP="0022109D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22109D">
              <w:rPr>
                <w:rFonts w:ascii="Verdana" w:eastAsia="Calibri" w:hAnsi="Verdana" w:cs="Times New Roman"/>
                <w:sz w:val="18"/>
              </w:rPr>
              <w:t>DES AFFAIRES SOCIALES ET DE LA FORMATION PROFESSIONNELLE</w:t>
            </w:r>
          </w:p>
          <w:p w14:paraId="7A0E92F3" w14:textId="77777777" w:rsidR="0022109D" w:rsidRPr="0022109D" w:rsidRDefault="0022109D" w:rsidP="0022109D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22109D">
              <w:rPr>
                <w:rFonts w:ascii="Verdana" w:eastAsia="Calibri" w:hAnsi="Verdana" w:cs="Times New Roman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14:paraId="1C2863B3" w14:textId="77777777" w:rsidR="0022109D" w:rsidRPr="0022109D" w:rsidRDefault="0022109D" w:rsidP="0022109D">
            <w:pPr>
              <w:spacing w:before="100" w:after="100" w:afterAutospacing="1"/>
              <w:contextualSpacing/>
              <w:rPr>
                <w:rFonts w:ascii="Verdana" w:eastAsia="Calibri" w:hAnsi="Verdana" w:cs="Times New Roman"/>
                <w:sz w:val="18"/>
              </w:rPr>
            </w:pPr>
            <w:r w:rsidRPr="0022109D">
              <w:rPr>
                <w:rFonts w:ascii="Verdana" w:eastAsia="Calibri" w:hAnsi="Verdana" w:cs="Times New Roman"/>
                <w:noProof/>
                <w:sz w:val="18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542A4032" wp14:editId="73EDA796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14:paraId="54858166" w14:textId="77777777" w:rsidR="0022109D" w:rsidRPr="0022109D" w:rsidRDefault="0022109D" w:rsidP="0022109D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22109D">
              <w:rPr>
                <w:rFonts w:ascii="Verdana" w:eastAsia="Calibri" w:hAnsi="Verdana" w:cs="Times New Roman"/>
                <w:sz w:val="18"/>
              </w:rPr>
              <w:t>REPUBLIQUE DE COTE D’IVOIRE</w:t>
            </w:r>
          </w:p>
          <w:p w14:paraId="20C208D0" w14:textId="77777777" w:rsidR="0022109D" w:rsidRPr="0022109D" w:rsidRDefault="0022109D" w:rsidP="0022109D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22109D">
              <w:rPr>
                <w:rFonts w:ascii="Verdana" w:eastAsia="Calibri" w:hAnsi="Verdana" w:cs="Times New Roman"/>
                <w:sz w:val="18"/>
              </w:rPr>
              <w:t>Union-Discipline-Travail</w:t>
            </w:r>
          </w:p>
          <w:p w14:paraId="4ED8D679" w14:textId="77777777" w:rsidR="0022109D" w:rsidRPr="0022109D" w:rsidRDefault="0022109D" w:rsidP="0022109D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22109D">
              <w:rPr>
                <w:rFonts w:ascii="Verdana" w:eastAsia="Calibri" w:hAnsi="Verdana" w:cs="Times New Roman"/>
                <w:sz w:val="18"/>
              </w:rPr>
              <w:t>---------------------</w:t>
            </w:r>
          </w:p>
        </w:tc>
      </w:tr>
      <w:tr w:rsidR="0022109D" w:rsidRPr="0022109D" w14:paraId="1193D1E2" w14:textId="77777777" w:rsidTr="001C7248">
        <w:trPr>
          <w:trHeight w:val="525"/>
          <w:jc w:val="center"/>
        </w:trPr>
        <w:tc>
          <w:tcPr>
            <w:tcW w:w="8332" w:type="dxa"/>
          </w:tcPr>
          <w:p w14:paraId="381A6B34" w14:textId="77777777" w:rsidR="0022109D" w:rsidRPr="0022109D" w:rsidRDefault="0022109D" w:rsidP="0022109D">
            <w:pPr>
              <w:spacing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22109D">
              <w:rPr>
                <w:rFonts w:ascii="Verdana" w:eastAsia="Calibri" w:hAnsi="Verdana" w:cs="Times New Roman"/>
                <w:sz w:val="18"/>
              </w:rPr>
              <w:t xml:space="preserve">ETABLISSEMENT </w:t>
            </w:r>
          </w:p>
        </w:tc>
        <w:tc>
          <w:tcPr>
            <w:tcW w:w="1430" w:type="dxa"/>
          </w:tcPr>
          <w:p w14:paraId="688F78A3" w14:textId="77777777" w:rsidR="0022109D" w:rsidRPr="0022109D" w:rsidRDefault="0022109D" w:rsidP="0022109D">
            <w:pPr>
              <w:spacing w:after="100" w:afterAutospacing="1"/>
              <w:contextualSpacing/>
              <w:rPr>
                <w:rFonts w:ascii="Verdana" w:eastAsia="Calibri" w:hAnsi="Verdana" w:cs="Times New Roman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14:paraId="631401BE" w14:textId="77777777" w:rsidR="0022109D" w:rsidRPr="0022109D" w:rsidRDefault="0022109D" w:rsidP="0022109D">
            <w:pPr>
              <w:spacing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</w:p>
        </w:tc>
      </w:tr>
    </w:tbl>
    <w:p w14:paraId="7DDC29E0" w14:textId="77777777" w:rsidR="001C7248" w:rsidRPr="001C7248" w:rsidRDefault="001C7248" w:rsidP="0022109D">
      <w:pPr>
        <w:spacing w:after="0" w:line="240" w:lineRule="auto"/>
        <w:jc w:val="center"/>
        <w:rPr>
          <w:rFonts w:ascii="Calibri" w:eastAsia="Calibri" w:hAnsi="Calibri" w:cs="Times New Roman"/>
          <w:b/>
          <w:sz w:val="10"/>
          <w:szCs w:val="10"/>
        </w:rPr>
      </w:pPr>
    </w:p>
    <w:p w14:paraId="6EE7883E" w14:textId="37276861" w:rsidR="0022109D" w:rsidRPr="0022109D" w:rsidRDefault="0022109D" w:rsidP="0022109D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</w:rPr>
      </w:pPr>
      <w:r w:rsidRPr="0022109D">
        <w:rPr>
          <w:rFonts w:ascii="Calibri" w:eastAsia="Calibri" w:hAnsi="Calibri" w:cs="Times New Roman"/>
          <w:b/>
          <w:sz w:val="24"/>
        </w:rPr>
        <w:t xml:space="preserve">PROGRESSION DE TELEPHONIE </w:t>
      </w:r>
      <w:r w:rsidR="00C4138A">
        <w:rPr>
          <w:rFonts w:ascii="Calibri" w:eastAsia="Calibri" w:hAnsi="Calibri" w:cs="Times New Roman"/>
          <w:b/>
          <w:sz w:val="24"/>
        </w:rPr>
        <w:t>THEORIE</w:t>
      </w:r>
      <w:r w:rsidR="00C4138A" w:rsidRPr="0022109D">
        <w:rPr>
          <w:rFonts w:ascii="Calibri" w:eastAsia="Calibri" w:hAnsi="Calibri" w:cs="Times New Roman"/>
          <w:b/>
          <w:sz w:val="24"/>
        </w:rPr>
        <w:t xml:space="preserve"> </w:t>
      </w:r>
    </w:p>
    <w:p w14:paraId="436294C1" w14:textId="77777777" w:rsidR="0022109D" w:rsidRPr="001C7248" w:rsidRDefault="0022109D" w:rsidP="0022109D">
      <w:pPr>
        <w:spacing w:after="0" w:line="240" w:lineRule="auto"/>
        <w:jc w:val="center"/>
        <w:rPr>
          <w:rFonts w:ascii="Calibri" w:eastAsia="Calibri" w:hAnsi="Calibri" w:cs="Times New Roman"/>
          <w:b/>
          <w:sz w:val="10"/>
          <w:szCs w:val="10"/>
        </w:rPr>
      </w:pPr>
    </w:p>
    <w:tbl>
      <w:tblPr>
        <w:tblStyle w:val="Grilledutableau1"/>
        <w:tblW w:w="16018" w:type="dxa"/>
        <w:tblInd w:w="10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586"/>
        <w:gridCol w:w="4617"/>
        <w:gridCol w:w="1239"/>
        <w:gridCol w:w="1549"/>
        <w:gridCol w:w="3625"/>
        <w:gridCol w:w="1134"/>
        <w:gridCol w:w="1276"/>
        <w:gridCol w:w="992"/>
      </w:tblGrid>
      <w:tr w:rsidR="0022109D" w:rsidRPr="0022109D" w14:paraId="63DC5100" w14:textId="77777777" w:rsidTr="001503D0">
        <w:trPr>
          <w:trHeight w:val="544"/>
        </w:trPr>
        <w:tc>
          <w:tcPr>
            <w:tcW w:w="1586" w:type="dxa"/>
            <w:vAlign w:val="center"/>
          </w:tcPr>
          <w:p w14:paraId="37F18F0C" w14:textId="77777777" w:rsidR="0022109D" w:rsidRPr="0022109D" w:rsidRDefault="0022109D" w:rsidP="0022109D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22109D">
              <w:rPr>
                <w:rFonts w:ascii="Calibri" w:eastAsia="Calibri" w:hAnsi="Calibri" w:cs="Times New Roman"/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49099E85" w14:textId="77777777" w:rsidR="0022109D" w:rsidRPr="0022109D" w:rsidRDefault="0022109D" w:rsidP="0022109D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22109D">
              <w:rPr>
                <w:rFonts w:ascii="Calibri" w:eastAsia="Calibri" w:hAnsi="Calibri" w:cs="Times New Roman"/>
                <w:b/>
                <w:sz w:val="18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14:paraId="11132205" w14:textId="77777777" w:rsidR="0022109D" w:rsidRPr="0022109D" w:rsidRDefault="0022109D" w:rsidP="0022109D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22109D">
              <w:rPr>
                <w:rFonts w:ascii="Calibri" w:eastAsia="Calibri" w:hAnsi="Calibri" w:cs="Times New Roman"/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260CDB28" w14:textId="77777777" w:rsidR="0022109D" w:rsidRPr="0022109D" w:rsidRDefault="0022109D" w:rsidP="0022109D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22109D">
              <w:rPr>
                <w:rFonts w:ascii="Calibri" w:eastAsia="Calibri" w:hAnsi="Calibri" w:cs="Times New Roman"/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14:paraId="56404FFE" w14:textId="77777777" w:rsidR="0022109D" w:rsidRPr="0022109D" w:rsidRDefault="0022109D" w:rsidP="0022109D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22109D">
              <w:rPr>
                <w:rFonts w:ascii="Calibri" w:eastAsia="Calibri" w:hAnsi="Calibri" w:cs="Times New Roman"/>
                <w:b/>
                <w:sz w:val="18"/>
              </w:rPr>
              <w:t>E. mail</w:t>
            </w:r>
          </w:p>
        </w:tc>
        <w:tc>
          <w:tcPr>
            <w:tcW w:w="1134" w:type="dxa"/>
            <w:vAlign w:val="center"/>
          </w:tcPr>
          <w:p w14:paraId="7C49A188" w14:textId="77777777" w:rsidR="0022109D" w:rsidRPr="0022109D" w:rsidRDefault="0022109D" w:rsidP="0022109D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22109D">
              <w:rPr>
                <w:rFonts w:ascii="Calibri" w:eastAsia="Calibri" w:hAnsi="Calibri" w:cs="Times New Roman"/>
                <w:b/>
                <w:sz w:val="18"/>
              </w:rPr>
              <w:t>CLASSE</w:t>
            </w:r>
          </w:p>
        </w:tc>
        <w:tc>
          <w:tcPr>
            <w:tcW w:w="1276" w:type="dxa"/>
            <w:vAlign w:val="center"/>
          </w:tcPr>
          <w:p w14:paraId="2FC6CB94" w14:textId="77777777" w:rsidR="0022109D" w:rsidRPr="0022109D" w:rsidRDefault="0022109D" w:rsidP="0022109D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6"/>
              </w:rPr>
            </w:pPr>
            <w:r w:rsidRPr="0022109D">
              <w:rPr>
                <w:rFonts w:ascii="Calibri" w:eastAsia="Calibri" w:hAnsi="Calibri" w:cs="Times New Roman"/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14:paraId="787CB944" w14:textId="77777777" w:rsidR="0022109D" w:rsidRPr="0022109D" w:rsidRDefault="0022109D" w:rsidP="0022109D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6"/>
              </w:rPr>
            </w:pPr>
            <w:r w:rsidRPr="0022109D">
              <w:rPr>
                <w:rFonts w:ascii="Calibri" w:eastAsia="Calibri" w:hAnsi="Calibri" w:cs="Times New Roman"/>
                <w:b/>
                <w:sz w:val="16"/>
              </w:rPr>
              <w:t>VOLUME HORAIRE ANNUEL</w:t>
            </w:r>
          </w:p>
        </w:tc>
      </w:tr>
      <w:tr w:rsidR="0022109D" w:rsidRPr="0022109D" w14:paraId="352061CD" w14:textId="77777777" w:rsidTr="001503D0">
        <w:trPr>
          <w:trHeight w:val="432"/>
        </w:trPr>
        <w:tc>
          <w:tcPr>
            <w:tcW w:w="1586" w:type="dxa"/>
          </w:tcPr>
          <w:p w14:paraId="56777089" w14:textId="3B358E5E" w:rsidR="0022109D" w:rsidRPr="0022109D" w:rsidRDefault="00A67CA8" w:rsidP="00842B91">
            <w:pPr>
              <w:jc w:val="center"/>
              <w:rPr>
                <w:rFonts w:ascii="Calibri" w:eastAsia="Calibri" w:hAnsi="Calibri" w:cs="Times New Roman"/>
                <w:color w:val="FF0000"/>
                <w:sz w:val="18"/>
              </w:rPr>
            </w:pPr>
            <w:r w:rsidRPr="00842B91">
              <w:rPr>
                <w:rFonts w:ascii="Calibri" w:eastAsia="Calibri" w:hAnsi="Calibri" w:cs="Times New Roman"/>
                <w:color w:val="000000" w:themeColor="text1"/>
                <w:sz w:val="18"/>
              </w:rPr>
              <w:t>202</w:t>
            </w:r>
            <w:r w:rsidR="006901D6" w:rsidRPr="00842B91">
              <w:rPr>
                <w:rFonts w:ascii="Calibri" w:eastAsia="Calibri" w:hAnsi="Calibri" w:cs="Times New Roman"/>
                <w:color w:val="000000" w:themeColor="text1"/>
                <w:sz w:val="18"/>
              </w:rPr>
              <w:t>2</w:t>
            </w:r>
            <w:r w:rsidRPr="00842B91">
              <w:rPr>
                <w:rFonts w:ascii="Calibri" w:eastAsia="Calibri" w:hAnsi="Calibri" w:cs="Times New Roman"/>
                <w:color w:val="000000" w:themeColor="text1"/>
                <w:sz w:val="18"/>
              </w:rPr>
              <w:t>-202</w:t>
            </w:r>
            <w:r w:rsidR="006901D6" w:rsidRPr="00842B91">
              <w:rPr>
                <w:rFonts w:ascii="Calibri" w:eastAsia="Calibri" w:hAnsi="Calibri" w:cs="Times New Roman"/>
                <w:color w:val="000000" w:themeColor="text1"/>
                <w:sz w:val="18"/>
              </w:rPr>
              <w:t>3</w:t>
            </w:r>
          </w:p>
        </w:tc>
        <w:tc>
          <w:tcPr>
            <w:tcW w:w="4617" w:type="dxa"/>
          </w:tcPr>
          <w:p w14:paraId="0BF92128" w14:textId="10A38EAF" w:rsidR="0022109D" w:rsidRPr="0022109D" w:rsidRDefault="0022109D" w:rsidP="00842B91">
            <w:pPr>
              <w:jc w:val="center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1239" w:type="dxa"/>
          </w:tcPr>
          <w:p w14:paraId="2D1010CF" w14:textId="6DA57D94" w:rsidR="0022109D" w:rsidRPr="0022109D" w:rsidRDefault="0022109D" w:rsidP="00842B91">
            <w:pPr>
              <w:jc w:val="center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1549" w:type="dxa"/>
          </w:tcPr>
          <w:p w14:paraId="2A11E97B" w14:textId="00CF84D7" w:rsidR="0022109D" w:rsidRPr="0022109D" w:rsidRDefault="0022109D" w:rsidP="00842B91">
            <w:pPr>
              <w:jc w:val="center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3625" w:type="dxa"/>
          </w:tcPr>
          <w:p w14:paraId="2E26EEB0" w14:textId="3427D923" w:rsidR="0022109D" w:rsidRPr="0022109D" w:rsidRDefault="0022109D" w:rsidP="00842B91">
            <w:pPr>
              <w:jc w:val="center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1134" w:type="dxa"/>
          </w:tcPr>
          <w:p w14:paraId="5327E501" w14:textId="5A2B3EA1" w:rsidR="0022109D" w:rsidRPr="0022109D" w:rsidRDefault="0022109D" w:rsidP="00842B91">
            <w:pPr>
              <w:jc w:val="center"/>
              <w:rPr>
                <w:rFonts w:ascii="Calibri" w:eastAsia="Calibri" w:hAnsi="Calibri" w:cs="Times New Roman"/>
                <w:color w:val="FF0000"/>
                <w:sz w:val="18"/>
              </w:rPr>
            </w:pPr>
            <w:r w:rsidRPr="00842B91">
              <w:rPr>
                <w:rFonts w:ascii="Calibri" w:eastAsia="Calibri" w:hAnsi="Calibri" w:cs="Times New Roman"/>
                <w:color w:val="000000" w:themeColor="text1"/>
                <w:sz w:val="18"/>
              </w:rPr>
              <w:t>2BT</w:t>
            </w:r>
            <w:r w:rsidR="006901D6" w:rsidRPr="00842B91">
              <w:rPr>
                <w:rFonts w:ascii="Calibri" w:eastAsia="Calibri" w:hAnsi="Calibri" w:cs="Times New Roman"/>
                <w:color w:val="000000" w:themeColor="text1"/>
                <w:sz w:val="18"/>
              </w:rPr>
              <w:t xml:space="preserve"> ELN</w:t>
            </w:r>
          </w:p>
        </w:tc>
        <w:tc>
          <w:tcPr>
            <w:tcW w:w="1276" w:type="dxa"/>
            <w:vAlign w:val="center"/>
          </w:tcPr>
          <w:p w14:paraId="3C893A0B" w14:textId="7334FBF5" w:rsidR="0022109D" w:rsidRPr="0022109D" w:rsidRDefault="0022109D" w:rsidP="00842B91">
            <w:pPr>
              <w:jc w:val="center"/>
              <w:rPr>
                <w:rFonts w:ascii="Calibri" w:eastAsia="Calibri" w:hAnsi="Calibri" w:cs="Times New Roman"/>
                <w:sz w:val="18"/>
              </w:rPr>
            </w:pPr>
            <w:r w:rsidRPr="0022109D">
              <w:rPr>
                <w:rFonts w:ascii="Calibri" w:eastAsia="Calibri" w:hAnsi="Calibri" w:cs="Times New Roman"/>
                <w:sz w:val="18"/>
              </w:rPr>
              <w:t>2</w:t>
            </w:r>
            <w:r w:rsidR="006901D6">
              <w:rPr>
                <w:rFonts w:ascii="Calibri" w:eastAsia="Calibri" w:hAnsi="Calibri" w:cs="Times New Roman"/>
                <w:sz w:val="18"/>
              </w:rPr>
              <w:t xml:space="preserve"> H</w:t>
            </w:r>
          </w:p>
        </w:tc>
        <w:tc>
          <w:tcPr>
            <w:tcW w:w="992" w:type="dxa"/>
            <w:vAlign w:val="center"/>
          </w:tcPr>
          <w:p w14:paraId="77849A4D" w14:textId="4AB14193" w:rsidR="0022109D" w:rsidRPr="0022109D" w:rsidRDefault="00FF3A6C" w:rsidP="00842B91">
            <w:pPr>
              <w:jc w:val="center"/>
              <w:rPr>
                <w:rFonts w:ascii="Calibri" w:eastAsia="Calibri" w:hAnsi="Calibri" w:cs="Times New Roman"/>
                <w:sz w:val="18"/>
              </w:rPr>
            </w:pPr>
            <w:r>
              <w:rPr>
                <w:rFonts w:ascii="Calibri" w:eastAsia="Calibri" w:hAnsi="Calibri" w:cs="Times New Roman"/>
                <w:sz w:val="18"/>
              </w:rPr>
              <w:t>6</w:t>
            </w:r>
            <w:r w:rsidR="00842B91">
              <w:rPr>
                <w:rFonts w:ascii="Calibri" w:eastAsia="Calibri" w:hAnsi="Calibri" w:cs="Times New Roman"/>
                <w:sz w:val="18"/>
              </w:rPr>
              <w:t>6</w:t>
            </w:r>
            <w:r w:rsidR="006901D6">
              <w:rPr>
                <w:rFonts w:ascii="Calibri" w:eastAsia="Calibri" w:hAnsi="Calibri" w:cs="Times New Roman"/>
                <w:sz w:val="18"/>
              </w:rPr>
              <w:t xml:space="preserve"> H</w:t>
            </w:r>
          </w:p>
        </w:tc>
      </w:tr>
    </w:tbl>
    <w:p w14:paraId="3654C99E" w14:textId="77777777" w:rsidR="0022109D" w:rsidRPr="0022109D" w:rsidRDefault="0022109D" w:rsidP="0022109D">
      <w:pPr>
        <w:spacing w:after="0" w:line="240" w:lineRule="auto"/>
        <w:rPr>
          <w:rFonts w:ascii="Calibri" w:eastAsia="Calibri" w:hAnsi="Calibri" w:cs="Times New Roman"/>
          <w:sz w:val="14"/>
        </w:rPr>
      </w:pPr>
    </w:p>
    <w:tbl>
      <w:tblPr>
        <w:tblStyle w:val="Grilledutableau1"/>
        <w:tblW w:w="160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659"/>
        <w:gridCol w:w="475"/>
        <w:gridCol w:w="425"/>
        <w:gridCol w:w="1276"/>
        <w:gridCol w:w="425"/>
        <w:gridCol w:w="5234"/>
        <w:gridCol w:w="436"/>
        <w:gridCol w:w="709"/>
        <w:gridCol w:w="3838"/>
        <w:gridCol w:w="425"/>
        <w:gridCol w:w="556"/>
        <w:gridCol w:w="567"/>
      </w:tblGrid>
      <w:tr w:rsidR="0022109D" w:rsidRPr="0022109D" w14:paraId="77EEB001" w14:textId="77777777" w:rsidTr="00472EB4">
        <w:trPr>
          <w:trHeight w:val="274"/>
          <w:tblHeader/>
        </w:trPr>
        <w:tc>
          <w:tcPr>
            <w:tcW w:w="99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6DC78B90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SEMESTRE</w:t>
            </w:r>
          </w:p>
        </w:tc>
        <w:tc>
          <w:tcPr>
            <w:tcW w:w="659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1B41F300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4C13F8D4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353DAED7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ELEMENTS DE COMPETENCES/THEMES/CHAPITRES</w:t>
            </w:r>
          </w:p>
        </w:tc>
        <w:tc>
          <w:tcPr>
            <w:tcW w:w="5408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1A692F12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LECONS</w:t>
            </w:r>
          </w:p>
        </w:tc>
        <w:tc>
          <w:tcPr>
            <w:tcW w:w="556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503F8B85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0D8602F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TE (%)</w:t>
            </w:r>
          </w:p>
        </w:tc>
      </w:tr>
      <w:tr w:rsidR="0022109D" w:rsidRPr="0022109D" w14:paraId="018D0013" w14:textId="77777777" w:rsidTr="00472EB4">
        <w:trPr>
          <w:trHeight w:val="558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1AE31AC4" w14:textId="77777777" w:rsidR="0022109D" w:rsidRPr="0022109D" w:rsidRDefault="0022109D" w:rsidP="0022109D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9" w:type="dxa"/>
            <w:vMerge/>
            <w:tcBorders>
              <w:bottom w:val="single" w:sz="18" w:space="0" w:color="auto"/>
            </w:tcBorders>
          </w:tcPr>
          <w:p w14:paraId="1586832F" w14:textId="77777777" w:rsidR="0022109D" w:rsidRPr="0022109D" w:rsidRDefault="0022109D" w:rsidP="0022109D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64635B78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2B8E9AD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AE97EF2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AB7CF60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489B57F6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0A8A5A27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78B13F37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DATE</w:t>
            </w:r>
          </w:p>
        </w:tc>
        <w:tc>
          <w:tcPr>
            <w:tcW w:w="3838" w:type="dxa"/>
            <w:tcBorders>
              <w:bottom w:val="single" w:sz="18" w:space="0" w:color="auto"/>
            </w:tcBorders>
            <w:vAlign w:val="center"/>
          </w:tcPr>
          <w:p w14:paraId="42D311E6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6627434" w14:textId="77777777" w:rsidR="0022109D" w:rsidRPr="0022109D" w:rsidRDefault="0022109D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D</w:t>
            </w:r>
          </w:p>
        </w:tc>
        <w:tc>
          <w:tcPr>
            <w:tcW w:w="556" w:type="dxa"/>
            <w:vMerge/>
            <w:tcBorders>
              <w:bottom w:val="single" w:sz="18" w:space="0" w:color="auto"/>
            </w:tcBorders>
          </w:tcPr>
          <w:p w14:paraId="7A10CBF3" w14:textId="77777777" w:rsidR="0022109D" w:rsidRPr="0022109D" w:rsidRDefault="0022109D" w:rsidP="0022109D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716D1A0B" w14:textId="77777777" w:rsidR="0022109D" w:rsidRPr="0022109D" w:rsidRDefault="0022109D" w:rsidP="0022109D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472EB4" w:rsidRPr="0022109D" w14:paraId="2FE0EAFE" w14:textId="77777777" w:rsidTr="00857540">
        <w:trPr>
          <w:cantSplit/>
          <w:trHeight w:val="271"/>
          <w:tblHeader/>
        </w:trPr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194897EB" w14:textId="23117023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        </w:t>
            </w: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PREMIER SEME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STRE DU  1 2 SEPTEMBRE  2022 AU  287JANVIER  2023</w:t>
            </w:r>
          </w:p>
        </w:tc>
        <w:tc>
          <w:tcPr>
            <w:tcW w:w="659" w:type="dxa"/>
            <w:vMerge w:val="restart"/>
            <w:tcBorders>
              <w:top w:val="single" w:sz="18" w:space="0" w:color="auto"/>
            </w:tcBorders>
            <w:vAlign w:val="center"/>
          </w:tcPr>
          <w:p w14:paraId="10F8E300" w14:textId="77777777" w:rsidR="00472EB4" w:rsidRPr="0022109D" w:rsidRDefault="00472EB4" w:rsidP="00472EB4">
            <w:pPr>
              <w:jc w:val="center"/>
              <w:rPr>
                <w:rFonts w:ascii="Agency FB" w:eastAsia="Calibri" w:hAnsi="Agency FB" w:cs="Aharoni"/>
                <w:b/>
                <w:sz w:val="16"/>
                <w:szCs w:val="16"/>
              </w:rPr>
            </w:pPr>
            <w:r w:rsidRPr="0022109D">
              <w:rPr>
                <w:rFonts w:ascii="Agency FB" w:eastAsia="Calibri" w:hAnsi="Agency FB" w:cs="Aharoni"/>
                <w:b/>
                <w:sz w:val="16"/>
                <w:szCs w:val="16"/>
              </w:rPr>
              <w:t>SEPT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372920B3" w14:textId="2E27E8B5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FD83CDF" w14:textId="3C3AEC7C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5A3FDE4" w14:textId="4FC1AA1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F500D96" w14:textId="126D2126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1D2613B4" w14:textId="3C767291" w:rsidR="00472EB4" w:rsidRPr="00207CD8" w:rsidRDefault="00472EB4" w:rsidP="00472E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RAPPELS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58CE9C8F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958EE52" w14:textId="3E462A39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tcBorders>
              <w:top w:val="single" w:sz="18" w:space="0" w:color="auto"/>
            </w:tcBorders>
            <w:vAlign w:val="center"/>
          </w:tcPr>
          <w:p w14:paraId="33BB877F" w14:textId="2900BC7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Rappels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C49E675" w14:textId="5EFB7901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tcBorders>
              <w:top w:val="single" w:sz="18" w:space="0" w:color="auto"/>
            </w:tcBorders>
          </w:tcPr>
          <w:p w14:paraId="7A1AEFBE" w14:textId="60A4123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D47779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766C32AC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472EB4" w:rsidRPr="0022109D" w14:paraId="0784DC0D" w14:textId="77777777" w:rsidTr="00857540">
        <w:trPr>
          <w:cantSplit/>
          <w:trHeight w:val="76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62A3EB83" w14:textId="77777777" w:rsidR="00472EB4" w:rsidRPr="0022109D" w:rsidRDefault="00472EB4" w:rsidP="00472EB4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9" w:type="dxa"/>
            <w:vMerge/>
            <w:textDirection w:val="btLr"/>
          </w:tcPr>
          <w:p w14:paraId="458EE73E" w14:textId="77777777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164A0985" w14:textId="2F0EE600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15BFE8C" w14:textId="3B8F291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141026C" w14:textId="3D37846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606C09A" w14:textId="7F9D6BCB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5234" w:type="dxa"/>
            <w:vMerge w:val="restart"/>
            <w:vAlign w:val="center"/>
          </w:tcPr>
          <w:p w14:paraId="6C17A5D7" w14:textId="5CD0DDA5" w:rsidR="00472EB4" w:rsidRPr="00207CD8" w:rsidRDefault="00472EB4" w:rsidP="00472EB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07CD8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LES POSTES TELEPHONIQUES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62421766" w14:textId="7795E681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C888C48" w14:textId="24CEB383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tcBorders>
              <w:bottom w:val="single" w:sz="4" w:space="0" w:color="auto"/>
            </w:tcBorders>
            <w:vAlign w:val="center"/>
          </w:tcPr>
          <w:p w14:paraId="3D7A7308" w14:textId="6BFE311B" w:rsidR="00472EB4" w:rsidRPr="00585893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585893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Généralité des Postes Téléphoniques 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D9BE1AF" w14:textId="702F8CEA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002DC002" w14:textId="615A6E4A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  <w:r w:rsidRPr="00D47779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62BC080" w14:textId="0D2D7999" w:rsidR="00472EB4" w:rsidRPr="00CD61B8" w:rsidRDefault="00472EB4" w:rsidP="00472EB4">
            <w:pPr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1442FEA6" w14:textId="77777777" w:rsidTr="00857540">
        <w:trPr>
          <w:cantSplit/>
          <w:trHeight w:val="180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0EFA8FA7" w14:textId="77777777" w:rsidR="00472EB4" w:rsidRPr="0022109D" w:rsidRDefault="00472EB4" w:rsidP="00472EB4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9" w:type="dxa"/>
            <w:vMerge/>
            <w:tcBorders>
              <w:bottom w:val="single" w:sz="18" w:space="0" w:color="auto"/>
            </w:tcBorders>
            <w:textDirection w:val="btLr"/>
          </w:tcPr>
          <w:p w14:paraId="3D65C499" w14:textId="77777777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433EDA3" w14:textId="699A65E4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73047B3" w14:textId="7E281B3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23B94C9" w14:textId="16AE9F93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25 au 30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2C7DF66" w14:textId="553D456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vAlign w:val="center"/>
          </w:tcPr>
          <w:p w14:paraId="78D239F9" w14:textId="6CA3A3D4" w:rsidR="00472EB4" w:rsidRPr="00207CD8" w:rsidRDefault="00472EB4" w:rsidP="00472EB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406F148" w14:textId="4CB8EBFB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9631952" w14:textId="28C96429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9CF212D" w14:textId="11AED305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585893">
              <w:rPr>
                <w:rFonts w:ascii="Calibri" w:eastAsia="Calibri" w:hAnsi="Calibri" w:cs="Calibri"/>
                <w:bCs/>
                <w:sz w:val="16"/>
                <w:szCs w:val="16"/>
              </w:rPr>
              <w:t>Etude du Poste S63 (Historique)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</w:tcPr>
          <w:p w14:paraId="5A3892A3" w14:textId="5F1D019A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DE1EF0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tcBorders>
              <w:top w:val="single" w:sz="4" w:space="0" w:color="auto"/>
              <w:bottom w:val="single" w:sz="18" w:space="0" w:color="auto"/>
            </w:tcBorders>
          </w:tcPr>
          <w:p w14:paraId="475E6882" w14:textId="46F02A86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</w:t>
            </w:r>
            <w:r w:rsidRPr="00D47779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0BDC0F48" w14:textId="249EAA37" w:rsidR="00472EB4" w:rsidRPr="00CD61B8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481FD8A3" w14:textId="77777777" w:rsidTr="00857540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692FD056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A586F9F" w14:textId="77777777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14:paraId="5DBF14AE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068942F6" w14:textId="582F9A1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5ADA927C" w14:textId="7A4418E6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Align w:val="center"/>
          </w:tcPr>
          <w:p w14:paraId="0E3284F4" w14:textId="2A9C6799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5234" w:type="dxa"/>
            <w:vMerge w:val="restart"/>
            <w:vAlign w:val="center"/>
          </w:tcPr>
          <w:p w14:paraId="43233951" w14:textId="7191A132" w:rsidR="00472EB4" w:rsidRPr="00207CD8" w:rsidRDefault="00472EB4" w:rsidP="00472EB4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07CD8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LES POSTES TELEPHONIQUES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(SUITE)</w:t>
            </w:r>
          </w:p>
        </w:tc>
        <w:tc>
          <w:tcPr>
            <w:tcW w:w="436" w:type="dxa"/>
            <w:vAlign w:val="center"/>
          </w:tcPr>
          <w:p w14:paraId="395AA680" w14:textId="6D41E59B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5B260AD" w14:textId="14125AF4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vAlign w:val="center"/>
          </w:tcPr>
          <w:p w14:paraId="0733C76F" w14:textId="7AE2242E" w:rsidR="00472EB4" w:rsidRPr="00585893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585893">
              <w:rPr>
                <w:rFonts w:ascii="Calibri" w:eastAsia="Calibri" w:hAnsi="Calibri" w:cs="Calibri"/>
                <w:bCs/>
                <w:sz w:val="16"/>
                <w:szCs w:val="16"/>
              </w:rPr>
              <w:t>Etude détaillée d’un Poste d’Abonne Numérique</w:t>
            </w:r>
          </w:p>
        </w:tc>
        <w:tc>
          <w:tcPr>
            <w:tcW w:w="425" w:type="dxa"/>
          </w:tcPr>
          <w:p w14:paraId="6876A717" w14:textId="22D1D3BA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DE1EF0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</w:tcPr>
          <w:p w14:paraId="2AF51F48" w14:textId="315D0BB9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8</w:t>
            </w:r>
            <w:r w:rsidRPr="00D47779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8BDE5A6" w14:textId="75F4CC54" w:rsidR="00472EB4" w:rsidRPr="00CD61B8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78459550" w14:textId="77777777" w:rsidTr="00857540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08C6BC0F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4B2952EE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B5F593E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3EF5EC3" w14:textId="68532141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7113445D" w14:textId="6CD592A0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Align w:val="center"/>
          </w:tcPr>
          <w:p w14:paraId="0B32A8B6" w14:textId="4D3F10A1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5234" w:type="dxa"/>
            <w:vMerge/>
            <w:vAlign w:val="center"/>
          </w:tcPr>
          <w:p w14:paraId="317F0A96" w14:textId="66DD195C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14:paraId="71C5E65E" w14:textId="1F380EFF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023A819" w14:textId="343E7D81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</w:tcPr>
          <w:p w14:paraId="02F49BFB" w14:textId="5092EFD9" w:rsidR="00472EB4" w:rsidRPr="00585893" w:rsidRDefault="00472EB4" w:rsidP="00472EB4">
            <w:pPr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585893">
              <w:rPr>
                <w:rFonts w:ascii="Calibri" w:eastAsia="Calibri" w:hAnsi="Calibri" w:cs="Calibri"/>
                <w:bCs/>
                <w:sz w:val="16"/>
                <w:szCs w:val="16"/>
              </w:rPr>
              <w:t>Etude détaillée d’un Poste d’Abonne Numérique</w:t>
            </w:r>
            <w:r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 (suite)</w:t>
            </w:r>
          </w:p>
        </w:tc>
        <w:tc>
          <w:tcPr>
            <w:tcW w:w="425" w:type="dxa"/>
          </w:tcPr>
          <w:p w14:paraId="7D1097F0" w14:textId="3008F7A5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DE1EF0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</w:tcPr>
          <w:p w14:paraId="00A1D565" w14:textId="03393176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10</w:t>
            </w:r>
            <w:r w:rsidRPr="00D47779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B8429D4" w14:textId="4B4FB63D" w:rsidR="00472EB4" w:rsidRPr="00CD61B8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71192ACB" w14:textId="77777777" w:rsidTr="00857540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207E0790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1DF4EF90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8972F64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B02057E" w14:textId="125F814C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57997768" w14:textId="3D063478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Align w:val="center"/>
          </w:tcPr>
          <w:p w14:paraId="3586B94F" w14:textId="076DC53C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5234" w:type="dxa"/>
            <w:vMerge w:val="restart"/>
            <w:vAlign w:val="center"/>
          </w:tcPr>
          <w:p w14:paraId="0C7FCE17" w14:textId="4B22BEB4" w:rsidR="00472EB4" w:rsidRPr="0022109D" w:rsidRDefault="00472EB4" w:rsidP="00472EB4">
            <w:pPr>
              <w:rPr>
                <w:rFonts w:ascii="Calibri" w:eastAsia="Calibri" w:hAnsi="Calibri" w:cs="Calibri"/>
                <w:b/>
                <w:color w:val="C00000"/>
                <w:sz w:val="16"/>
                <w:szCs w:val="16"/>
              </w:rPr>
            </w:pPr>
            <w:r w:rsidRPr="00207CD8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CONSTRUCTION D’ABONNE ET INSTALLATION DES POSTES</w:t>
            </w:r>
          </w:p>
        </w:tc>
        <w:tc>
          <w:tcPr>
            <w:tcW w:w="436" w:type="dxa"/>
            <w:vAlign w:val="center"/>
          </w:tcPr>
          <w:p w14:paraId="1E11F949" w14:textId="44A403A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2953073" w14:textId="5C619DB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</w:tcPr>
          <w:p w14:paraId="207077D5" w14:textId="30082A7B" w:rsidR="00472EB4" w:rsidRPr="00585893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585893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Construction </w:t>
            </w:r>
            <w:r>
              <w:rPr>
                <w:rFonts w:ascii="Calibri" w:eastAsia="Calibri" w:hAnsi="Calibri" w:cs="Calibri"/>
                <w:bCs/>
                <w:sz w:val="16"/>
                <w:szCs w:val="16"/>
              </w:rPr>
              <w:t>d</w:t>
            </w:r>
            <w:r w:rsidRPr="00585893">
              <w:rPr>
                <w:rFonts w:ascii="Calibri" w:eastAsia="Calibri" w:hAnsi="Calibri" w:cs="Calibri"/>
                <w:bCs/>
                <w:sz w:val="16"/>
                <w:szCs w:val="16"/>
              </w:rPr>
              <w:t>’</w:t>
            </w:r>
            <w:r>
              <w:rPr>
                <w:rFonts w:ascii="Calibri" w:eastAsia="Calibri" w:hAnsi="Calibri" w:cs="Calibri"/>
                <w:bCs/>
                <w:sz w:val="16"/>
                <w:szCs w:val="16"/>
              </w:rPr>
              <w:t>A</w:t>
            </w:r>
            <w:r w:rsidRPr="00585893">
              <w:rPr>
                <w:rFonts w:ascii="Calibri" w:eastAsia="Calibri" w:hAnsi="Calibri" w:cs="Calibri"/>
                <w:bCs/>
                <w:sz w:val="16"/>
                <w:szCs w:val="16"/>
              </w:rPr>
              <w:t>bonn</w:t>
            </w:r>
            <w:r>
              <w:rPr>
                <w:rFonts w:ascii="Calibri" w:eastAsia="Calibri" w:hAnsi="Calibri" w:cs="Calibri"/>
                <w:bCs/>
                <w:sz w:val="16"/>
                <w:szCs w:val="16"/>
              </w:rPr>
              <w:t>é</w:t>
            </w:r>
          </w:p>
        </w:tc>
        <w:tc>
          <w:tcPr>
            <w:tcW w:w="425" w:type="dxa"/>
          </w:tcPr>
          <w:p w14:paraId="15B1E7DF" w14:textId="2AE8563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DE1EF0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</w:tcPr>
          <w:p w14:paraId="6519000B" w14:textId="196E55B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12</w:t>
            </w:r>
            <w:r w:rsidRPr="00D47779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B23A261" w14:textId="4C0F2896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252B520B" w14:textId="77777777" w:rsidTr="00857540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6D8B997E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14:paraId="1F8C5868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66285B54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544A5A5" w14:textId="3493603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259375A6" w14:textId="049E22A9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5151874" w14:textId="193452FC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vAlign w:val="center"/>
          </w:tcPr>
          <w:p w14:paraId="3557E7FE" w14:textId="42D546E8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086BCA8D" w14:textId="632C4420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2A463D72" w14:textId="27EB9BB8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tcBorders>
              <w:bottom w:val="single" w:sz="18" w:space="0" w:color="auto"/>
            </w:tcBorders>
          </w:tcPr>
          <w:p w14:paraId="63AFF70F" w14:textId="01C31CC6" w:rsidR="00472EB4" w:rsidRPr="00585893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B2734B">
              <w:rPr>
                <w:rFonts w:ascii="Calibri" w:eastAsia="Calibri" w:hAnsi="Calibri" w:cs="Calibri"/>
                <w:bCs/>
                <w:sz w:val="16"/>
                <w:szCs w:val="16"/>
              </w:rPr>
              <w:t>Installation des Postes Téléphoniques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70A5E093" w14:textId="1B287553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DE1EF0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tcBorders>
              <w:bottom w:val="single" w:sz="18" w:space="0" w:color="auto"/>
            </w:tcBorders>
          </w:tcPr>
          <w:p w14:paraId="26A55759" w14:textId="51948F11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14</w:t>
            </w:r>
            <w:r w:rsidRPr="00D47779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3014B332" w14:textId="7C94E7F1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AE1D0D" w:rsidRPr="0022109D" w14:paraId="65B5EB96" w14:textId="77777777" w:rsidTr="00472EB4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09F7316A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B2F5292" w14:textId="77777777" w:rsidR="00AE1D0D" w:rsidRPr="0022109D" w:rsidRDefault="00AE1D0D" w:rsidP="00AE1D0D">
            <w:pPr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117FAB8B" w14:textId="77777777" w:rsidR="00AE1D0D" w:rsidRPr="0022109D" w:rsidRDefault="00AE1D0D" w:rsidP="00AE1D0D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69E4BAC0" w14:textId="14DFFD06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6DD4DFE" w14:textId="09B49285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31/10 au 04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305AE83" w14:textId="77777777" w:rsidR="00AE1D0D" w:rsidRPr="0022109D" w:rsidRDefault="00AE1D0D" w:rsidP="00B6346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3C04BBFF" w14:textId="77777777" w:rsidR="00AE1D0D" w:rsidRPr="00207CD8" w:rsidRDefault="00AE1D0D" w:rsidP="00AE1D0D">
            <w:pPr>
              <w:rPr>
                <w:rFonts w:ascii="Calibri" w:eastAsia="Calibri" w:hAnsi="Calibri" w:cs="Calibri"/>
                <w:bCs/>
                <w:color w:val="0F243E"/>
                <w:sz w:val="20"/>
                <w:szCs w:val="20"/>
              </w:rPr>
            </w:pPr>
            <w:r w:rsidRPr="00207CD8">
              <w:rPr>
                <w:rFonts w:ascii="Calibri" w:eastAsia="Calibri" w:hAnsi="Calibri" w:cs="Calibri"/>
                <w:bCs/>
                <w:color w:val="0F243E"/>
                <w:sz w:val="20"/>
                <w:szCs w:val="20"/>
              </w:rPr>
              <w:t>CONGES DE TOUSSAINT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1CACE866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305C64D3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6394CF56" w14:textId="77777777" w:rsidR="00AE1D0D" w:rsidRPr="0022109D" w:rsidRDefault="00AE1D0D" w:rsidP="00AE1D0D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5EE30A88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4717D9A6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790591C3" w14:textId="77777777" w:rsidR="00AE1D0D" w:rsidRPr="0022109D" w:rsidRDefault="00AE1D0D" w:rsidP="00AE1D0D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1C689AE1" w14:textId="77777777" w:rsidTr="001E5D1B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0F1BBC2D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/>
            <w:textDirection w:val="btLr"/>
            <w:vAlign w:val="center"/>
          </w:tcPr>
          <w:p w14:paraId="360EC64B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FD9EAB5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60E1C31" w14:textId="785F199B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365C2FC9" w14:textId="5ECFFC40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07 au 11</w:t>
            </w:r>
          </w:p>
        </w:tc>
        <w:tc>
          <w:tcPr>
            <w:tcW w:w="425" w:type="dxa"/>
            <w:vAlign w:val="center"/>
          </w:tcPr>
          <w:p w14:paraId="09A1FD67" w14:textId="07604C44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5234" w:type="dxa"/>
            <w:vAlign w:val="center"/>
          </w:tcPr>
          <w:p w14:paraId="2683018E" w14:textId="47489FFB" w:rsidR="00472EB4" w:rsidRPr="00207CD8" w:rsidRDefault="00472EB4" w:rsidP="00472EB4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207CD8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CONSTRUCTION D’ABONNE ET INSTALLATION DES POSTES</w:t>
            </w:r>
          </w:p>
        </w:tc>
        <w:tc>
          <w:tcPr>
            <w:tcW w:w="436" w:type="dxa"/>
            <w:vAlign w:val="center"/>
          </w:tcPr>
          <w:p w14:paraId="0ADF73B7" w14:textId="339D252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966DFC4" w14:textId="14C1A475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vAlign w:val="center"/>
          </w:tcPr>
          <w:p w14:paraId="3AA32317" w14:textId="18C32625" w:rsidR="00472EB4" w:rsidRPr="00585893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B2734B">
              <w:rPr>
                <w:rFonts w:ascii="Calibri" w:eastAsia="Calibri" w:hAnsi="Calibri" w:cs="Calibri"/>
                <w:bCs/>
                <w:sz w:val="16"/>
                <w:szCs w:val="16"/>
              </w:rPr>
              <w:t>Installation des Postes Téléphoniques</w:t>
            </w:r>
            <w:r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 (suite)</w:t>
            </w:r>
          </w:p>
        </w:tc>
        <w:tc>
          <w:tcPr>
            <w:tcW w:w="425" w:type="dxa"/>
          </w:tcPr>
          <w:p w14:paraId="1F860EBC" w14:textId="3AF4963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3B41E8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</w:tcPr>
          <w:p w14:paraId="74F012EB" w14:textId="4E31754C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16</w:t>
            </w:r>
            <w:r w:rsidRPr="004532E3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912AC4B" w14:textId="77930681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71D88331" w14:textId="77777777" w:rsidTr="001E5D1B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740A7736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/>
            <w:textDirection w:val="btLr"/>
            <w:vAlign w:val="center"/>
          </w:tcPr>
          <w:p w14:paraId="508C4BC7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143E032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13FC9BE8" w14:textId="7F4DF81B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5CF5E088" w14:textId="04BC1CC4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14 au 18</w:t>
            </w:r>
          </w:p>
        </w:tc>
        <w:tc>
          <w:tcPr>
            <w:tcW w:w="425" w:type="dxa"/>
            <w:vAlign w:val="center"/>
          </w:tcPr>
          <w:p w14:paraId="5FB3A5A9" w14:textId="145A8175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5234" w:type="dxa"/>
            <w:vAlign w:val="center"/>
          </w:tcPr>
          <w:p w14:paraId="09E71F96" w14:textId="03921005" w:rsidR="00472EB4" w:rsidRPr="00207CD8" w:rsidRDefault="00472EB4" w:rsidP="00472EB4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07CD8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TRAVAUX DIRIGES N°1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36" w:type="dxa"/>
            <w:vAlign w:val="center"/>
          </w:tcPr>
          <w:p w14:paraId="02B37325" w14:textId="2EA83519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9550804" w14:textId="63CEE256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vAlign w:val="center"/>
          </w:tcPr>
          <w:p w14:paraId="0E21566D" w14:textId="119B28B8" w:rsidR="00472EB4" w:rsidRPr="0022109D" w:rsidRDefault="00472EB4" w:rsidP="00472EB4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07CD8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Travaux Dirig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é</w:t>
            </w:r>
            <w:r w:rsidRPr="00207CD8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s 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n</w:t>
            </w:r>
            <w:r w:rsidRPr="00207CD8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°1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</w:tcPr>
          <w:p w14:paraId="2FFD5D54" w14:textId="7B88E90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3B41E8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</w:tcPr>
          <w:p w14:paraId="25F22F2B" w14:textId="2887308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18</w:t>
            </w:r>
            <w:r w:rsidRPr="004532E3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7083B51" w14:textId="5E6D69BD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7227CB6C" w14:textId="77777777" w:rsidTr="001E5D1B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1A2DD6CE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/>
            <w:textDirection w:val="btLr"/>
            <w:vAlign w:val="center"/>
          </w:tcPr>
          <w:p w14:paraId="6B9654CE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14056FB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1C557D47" w14:textId="58BA2D05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1276" w:type="dxa"/>
            <w:vAlign w:val="center"/>
          </w:tcPr>
          <w:p w14:paraId="16B3D913" w14:textId="22886100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vAlign w:val="center"/>
          </w:tcPr>
          <w:p w14:paraId="0C9B6970" w14:textId="7C842F21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5234" w:type="dxa"/>
            <w:vAlign w:val="center"/>
          </w:tcPr>
          <w:p w14:paraId="41289A02" w14:textId="157D3E80" w:rsidR="00472EB4" w:rsidRPr="00207CD8" w:rsidRDefault="00472EB4" w:rsidP="00472EB4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07CD8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DEVOIR N°1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36" w:type="dxa"/>
            <w:vAlign w:val="center"/>
          </w:tcPr>
          <w:p w14:paraId="4DA91648" w14:textId="0609BC54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AC89854" w14:textId="12CDE22C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vAlign w:val="center"/>
          </w:tcPr>
          <w:p w14:paraId="2C88B5FE" w14:textId="0875D511" w:rsidR="00472EB4" w:rsidRPr="0022109D" w:rsidRDefault="00472EB4" w:rsidP="00472EB4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r w:rsidRPr="00207CD8">
              <w:rPr>
                <w:rFonts w:ascii="Calibri" w:eastAsia="Calibri" w:hAnsi="Calibri" w:cs="Calibri"/>
                <w:bCs/>
                <w:sz w:val="16"/>
                <w:szCs w:val="16"/>
              </w:rPr>
              <w:t>Devoir n°1</w:t>
            </w:r>
            <w:r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</w:tcPr>
          <w:p w14:paraId="13BAA545" w14:textId="0DD815D6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3B41E8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</w:tcPr>
          <w:p w14:paraId="7A63134B" w14:textId="0FF9A51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20</w:t>
            </w:r>
            <w:r w:rsidRPr="004532E3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5E80C2C" w14:textId="267E60A3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24C5D572" w14:textId="77777777" w:rsidTr="001E5D1B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7BB3ED76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40A9B231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4925D20C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AF804CE" w14:textId="1E8808E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27DD22A3" w14:textId="535E97F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28 au 02/12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9868BD9" w14:textId="053D8358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5234" w:type="dxa"/>
            <w:vAlign w:val="center"/>
          </w:tcPr>
          <w:p w14:paraId="69AFEC5B" w14:textId="00D36E33" w:rsidR="00472EB4" w:rsidRPr="00207CD8" w:rsidRDefault="00472EB4" w:rsidP="00472EB4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207CD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CORRECTION DU DEVOIR N°1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1D0B47D0" w14:textId="4F2C994C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54CEA77D" w14:textId="7F6A7F28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tcBorders>
              <w:bottom w:val="single" w:sz="18" w:space="0" w:color="auto"/>
            </w:tcBorders>
          </w:tcPr>
          <w:p w14:paraId="16FC57B4" w14:textId="2B7BA5D3" w:rsidR="00472EB4" w:rsidRPr="00207CD8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 w:rsidRPr="00207CD8">
              <w:rPr>
                <w:rFonts w:ascii="Calibri" w:eastAsia="Calibri" w:hAnsi="Calibri" w:cs="Calibri"/>
                <w:sz w:val="16"/>
                <w:szCs w:val="16"/>
              </w:rPr>
              <w:t xml:space="preserve">orrection du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 w:rsidRPr="00207CD8">
              <w:rPr>
                <w:rFonts w:ascii="Calibri" w:eastAsia="Calibri" w:hAnsi="Calibri" w:cs="Calibri"/>
                <w:sz w:val="16"/>
                <w:szCs w:val="16"/>
              </w:rPr>
              <w:t>evoir n°1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69BD6071" w14:textId="30222B21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3B41E8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tcBorders>
              <w:bottom w:val="single" w:sz="18" w:space="0" w:color="auto"/>
            </w:tcBorders>
          </w:tcPr>
          <w:p w14:paraId="2129B6E7" w14:textId="762D09CA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22</w:t>
            </w:r>
            <w:r w:rsidRPr="004532E3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585A8C51" w14:textId="594E130C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69DF85B0" w14:textId="77777777" w:rsidTr="001E5D1B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549A3DF8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C483ED7" w14:textId="77777777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3A9F9F96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8BA2366" w14:textId="520683C0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37ECB4BB" w14:textId="65DB6FA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EDE3803" w14:textId="11F79989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5234" w:type="dxa"/>
            <w:vMerge w:val="restart"/>
            <w:vAlign w:val="center"/>
          </w:tcPr>
          <w:p w14:paraId="7E1788E7" w14:textId="4A3748C2" w:rsidR="00472EB4" w:rsidRPr="00207CD8" w:rsidRDefault="00472EB4" w:rsidP="00472EB4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936EB3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TECHNIQUE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S</w:t>
            </w:r>
            <w:r w:rsidRPr="00936EB3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DES LIGNES AERO-SOUTERRAINES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67EC0080" w14:textId="7D01E0C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63DC0EA2" w14:textId="5DF7B15B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tcBorders>
              <w:top w:val="single" w:sz="18" w:space="0" w:color="auto"/>
            </w:tcBorders>
          </w:tcPr>
          <w:p w14:paraId="0C2A386B" w14:textId="41954F6B" w:rsidR="00472EB4" w:rsidRPr="00207CD8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6EB3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Lignes Souterraines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4AC312FF" w14:textId="2DBFBF8B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3B41E8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tcBorders>
              <w:top w:val="single" w:sz="18" w:space="0" w:color="auto"/>
            </w:tcBorders>
          </w:tcPr>
          <w:p w14:paraId="38BCAE55" w14:textId="38DD75D5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4532E3">
              <w:rPr>
                <w:rFonts w:ascii="Calibri" w:eastAsia="Calibri" w:hAnsi="Calibri" w:cs="Calibri"/>
                <w:sz w:val="16"/>
                <w:szCs w:val="16"/>
              </w:rPr>
              <w:t>2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  <w:r w:rsidRPr="004532E3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3978C9B9" w14:textId="233D984A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073F3859" w14:textId="77777777" w:rsidTr="001E5D1B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3F1895B7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/>
            <w:textDirection w:val="btLr"/>
            <w:vAlign w:val="center"/>
          </w:tcPr>
          <w:p w14:paraId="2D347316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02FD228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559E2717" w14:textId="43F4FBB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F4E800A" w14:textId="18884B95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192BB93" w14:textId="71FF214D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5234" w:type="dxa"/>
            <w:vMerge/>
            <w:tcBorders>
              <w:bottom w:val="single" w:sz="4" w:space="0" w:color="auto"/>
            </w:tcBorders>
            <w:vAlign w:val="center"/>
          </w:tcPr>
          <w:p w14:paraId="2532DC3B" w14:textId="3F30CD86" w:rsidR="00472EB4" w:rsidRPr="00207CD8" w:rsidRDefault="00472EB4" w:rsidP="00472E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2B379794" w14:textId="4C185EBF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EBEE1EF" w14:textId="025BE673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</w:tcPr>
          <w:p w14:paraId="4BEE4725" w14:textId="01F3877A" w:rsidR="00472EB4" w:rsidRPr="00207CD8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C453E3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Lignes Souterraines</w:t>
            </w:r>
            <w:r w:rsidRPr="00207CD8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(suite)</w:t>
            </w:r>
          </w:p>
        </w:tc>
        <w:tc>
          <w:tcPr>
            <w:tcW w:w="425" w:type="dxa"/>
          </w:tcPr>
          <w:p w14:paraId="0F2C2E8F" w14:textId="70E556F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3B41E8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</w:tcPr>
          <w:p w14:paraId="2D02EECE" w14:textId="22FE3224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4532E3">
              <w:rPr>
                <w:rFonts w:ascii="Calibri" w:eastAsia="Calibri" w:hAnsi="Calibri" w:cs="Calibri"/>
                <w:sz w:val="16"/>
                <w:szCs w:val="16"/>
              </w:rPr>
              <w:t>2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6</w:t>
            </w:r>
            <w:r w:rsidRPr="004532E3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49019EB" w14:textId="0D081C10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AE1D0D" w:rsidRPr="0022109D" w14:paraId="44C82B8F" w14:textId="77777777" w:rsidTr="00472EB4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1F6157FF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/>
            <w:textDirection w:val="btLr"/>
            <w:vAlign w:val="center"/>
          </w:tcPr>
          <w:p w14:paraId="747984CF" w14:textId="77777777" w:rsidR="00AE1D0D" w:rsidRPr="0022109D" w:rsidRDefault="00AE1D0D" w:rsidP="00AE1D0D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C6D9F1" w:themeFill="text2" w:themeFillTint="33"/>
            <w:vAlign w:val="center"/>
          </w:tcPr>
          <w:p w14:paraId="74E8FBB9" w14:textId="77777777" w:rsidR="00AE1D0D" w:rsidRPr="0022109D" w:rsidRDefault="00AE1D0D" w:rsidP="00AE1D0D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C6D9F1" w:themeFill="text2" w:themeFillTint="33"/>
            <w:vAlign w:val="center"/>
          </w:tcPr>
          <w:p w14:paraId="290DD23B" w14:textId="152AD952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14:paraId="1246FC2D" w14:textId="48E6DE29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14:paraId="4844FC8D" w14:textId="77777777" w:rsidR="00AE1D0D" w:rsidRPr="0022109D" w:rsidRDefault="00AE1D0D" w:rsidP="00B6346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14:paraId="19997B87" w14:textId="77777777" w:rsidR="00AE1D0D" w:rsidRPr="00207CD8" w:rsidRDefault="00AE1D0D" w:rsidP="00AE1D0D">
            <w:pPr>
              <w:rPr>
                <w:rFonts w:ascii="Calibri" w:eastAsia="Calibri" w:hAnsi="Calibri" w:cs="Calibri"/>
                <w:bCs/>
                <w:color w:val="0F243E"/>
                <w:sz w:val="20"/>
                <w:szCs w:val="20"/>
              </w:rPr>
            </w:pPr>
            <w:r w:rsidRPr="00207CD8">
              <w:rPr>
                <w:rFonts w:ascii="Calibri" w:eastAsia="Calibri" w:hAnsi="Calibri" w:cs="Calibri"/>
                <w:bCs/>
                <w:color w:val="0F243E"/>
                <w:sz w:val="20"/>
                <w:szCs w:val="20"/>
              </w:rPr>
              <w:t>CONGES DE NOËL</w:t>
            </w:r>
          </w:p>
        </w:tc>
        <w:tc>
          <w:tcPr>
            <w:tcW w:w="436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14:paraId="30249667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14:paraId="06AAB547" w14:textId="1AA47CF5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shd w:val="clear" w:color="auto" w:fill="C6D9F1" w:themeFill="text2" w:themeFillTint="33"/>
            <w:vAlign w:val="center"/>
          </w:tcPr>
          <w:p w14:paraId="5DF91FAF" w14:textId="77777777" w:rsidR="00AE1D0D" w:rsidRPr="0022109D" w:rsidRDefault="00AE1D0D" w:rsidP="00AE1D0D">
            <w:pPr>
              <w:rPr>
                <w:rFonts w:ascii="Calibri" w:eastAsia="Calibri" w:hAnsi="Calibri" w:cs="Calibri"/>
                <w:b/>
                <w:color w:val="0F243E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C6D9F1" w:themeFill="text2" w:themeFillTint="33"/>
            <w:vAlign w:val="center"/>
          </w:tcPr>
          <w:p w14:paraId="394173F0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C6D9F1" w:themeFill="text2" w:themeFillTint="33"/>
            <w:vAlign w:val="center"/>
          </w:tcPr>
          <w:p w14:paraId="1F097F3A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4A62A105" w14:textId="77777777" w:rsidR="00AE1D0D" w:rsidRPr="0022109D" w:rsidRDefault="00AE1D0D" w:rsidP="00AE1D0D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AE1D0D" w:rsidRPr="0022109D" w14:paraId="2DDA1361" w14:textId="77777777" w:rsidTr="00472EB4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4E3BF89F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/>
            <w:textDirection w:val="btLr"/>
            <w:vAlign w:val="center"/>
          </w:tcPr>
          <w:p w14:paraId="6DBDC646" w14:textId="77777777" w:rsidR="00AE1D0D" w:rsidRPr="0022109D" w:rsidRDefault="00AE1D0D" w:rsidP="00AE1D0D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C6D9F1" w:themeFill="text2" w:themeFillTint="33"/>
            <w:vAlign w:val="center"/>
          </w:tcPr>
          <w:p w14:paraId="246C5575" w14:textId="14C8EDC0" w:rsidR="00AE1D0D" w:rsidRPr="0022109D" w:rsidRDefault="00AE1D0D" w:rsidP="00AE1D0D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C6D9F1" w:themeFill="text2" w:themeFillTint="33"/>
            <w:vAlign w:val="center"/>
          </w:tcPr>
          <w:p w14:paraId="6B171DE0" w14:textId="4F9DF75E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16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14:paraId="70E2194D" w14:textId="7D3419B4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26 au 30</w:t>
            </w:r>
          </w:p>
        </w:tc>
        <w:tc>
          <w:tcPr>
            <w:tcW w:w="425" w:type="dxa"/>
            <w:shd w:val="clear" w:color="auto" w:fill="C6D9F1" w:themeFill="text2" w:themeFillTint="33"/>
            <w:vAlign w:val="center"/>
          </w:tcPr>
          <w:p w14:paraId="2CF193CA" w14:textId="77777777" w:rsidR="00AE1D0D" w:rsidRPr="0022109D" w:rsidRDefault="00AE1D0D" w:rsidP="00B6346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vMerge/>
            <w:shd w:val="clear" w:color="auto" w:fill="C6D9F1" w:themeFill="text2" w:themeFillTint="33"/>
            <w:vAlign w:val="center"/>
          </w:tcPr>
          <w:p w14:paraId="4ABF66C0" w14:textId="77777777" w:rsidR="00AE1D0D" w:rsidRPr="0022109D" w:rsidRDefault="00AE1D0D" w:rsidP="00AE1D0D">
            <w:pPr>
              <w:jc w:val="center"/>
              <w:rPr>
                <w:rFonts w:ascii="Calibri" w:eastAsia="Calibri" w:hAnsi="Calibri" w:cs="Calibri"/>
                <w:b/>
                <w:color w:val="0F243E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C6D9F1" w:themeFill="text2" w:themeFillTint="33"/>
            <w:vAlign w:val="center"/>
          </w:tcPr>
          <w:p w14:paraId="2BD5C0B3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424E4A8D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shd w:val="clear" w:color="auto" w:fill="C6D9F1" w:themeFill="text2" w:themeFillTint="33"/>
            <w:vAlign w:val="center"/>
          </w:tcPr>
          <w:p w14:paraId="508ECD8D" w14:textId="77777777" w:rsidR="00AE1D0D" w:rsidRPr="0022109D" w:rsidRDefault="00AE1D0D" w:rsidP="00AE1D0D">
            <w:pPr>
              <w:rPr>
                <w:rFonts w:ascii="Calibri" w:eastAsia="Calibri" w:hAnsi="Calibri" w:cs="Calibri"/>
                <w:b/>
                <w:color w:val="0F243E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color w:val="0F243E"/>
                <w:sz w:val="16"/>
                <w:szCs w:val="16"/>
              </w:rPr>
              <w:t>CONGES DE NOËL</w:t>
            </w:r>
          </w:p>
        </w:tc>
        <w:tc>
          <w:tcPr>
            <w:tcW w:w="425" w:type="dxa"/>
            <w:shd w:val="clear" w:color="auto" w:fill="C6D9F1" w:themeFill="text2" w:themeFillTint="33"/>
            <w:vAlign w:val="center"/>
          </w:tcPr>
          <w:p w14:paraId="11707B42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C6D9F1" w:themeFill="text2" w:themeFillTint="33"/>
            <w:vAlign w:val="center"/>
          </w:tcPr>
          <w:p w14:paraId="23354F12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4F2732F0" w14:textId="77777777" w:rsidR="00AE1D0D" w:rsidRPr="0022109D" w:rsidRDefault="00AE1D0D" w:rsidP="00AE1D0D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AE1D0D" w:rsidRPr="0022109D" w14:paraId="545BC25F" w14:textId="77777777" w:rsidTr="00472EB4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22264330" w14:textId="77777777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0EC3ED6" w14:textId="62FFA25F" w:rsidR="00AE1D0D" w:rsidRPr="0022109D" w:rsidRDefault="00AE1D0D" w:rsidP="00AE1D0D">
            <w:pPr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JANVIER     2023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2336CA2" w14:textId="77777777" w:rsidR="00AE1D0D" w:rsidRPr="0022109D" w:rsidRDefault="00AE1D0D" w:rsidP="00AE1D0D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39DB7B56" w14:textId="52C0D1EC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34176F14" w14:textId="008C5200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20D2E22" w14:textId="3274A176" w:rsidR="00AE1D0D" w:rsidRPr="0022109D" w:rsidRDefault="00AE1D0D" w:rsidP="00B6346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4EAF75FD" w14:textId="688431BA" w:rsidR="00AE1D0D" w:rsidRPr="0022109D" w:rsidRDefault="00AE1D0D" w:rsidP="00AE1D0D">
            <w:pPr>
              <w:jc w:val="center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3C4E4820" w14:textId="335A78CE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2231BC9B" w14:textId="30D9515A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691D5D00" w14:textId="28A24000" w:rsidR="00AE1D0D" w:rsidRPr="0022109D" w:rsidRDefault="00AE1D0D" w:rsidP="00AE1D0D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2685A8E9" w14:textId="29473B39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0ADB94D" w14:textId="2D4EA50E" w:rsidR="00AE1D0D" w:rsidRPr="0022109D" w:rsidRDefault="00AE1D0D" w:rsidP="00AE1D0D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53AAA3D3" w14:textId="0B2948BD" w:rsidR="00AE1D0D" w:rsidRPr="0022109D" w:rsidRDefault="00AE1D0D" w:rsidP="00AE1D0D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173DF460" w14:textId="77777777" w:rsidTr="00E21FD0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5F3CA5DB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/>
            <w:textDirection w:val="btLr"/>
          </w:tcPr>
          <w:p w14:paraId="34B39940" w14:textId="77777777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90B0C28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7DE478D" w14:textId="693C6DA5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1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14:paraId="556BD113" w14:textId="270E4EA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Align w:val="center"/>
          </w:tcPr>
          <w:p w14:paraId="2440B27A" w14:textId="0EC0CDCB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  <w:tc>
          <w:tcPr>
            <w:tcW w:w="5234" w:type="dxa"/>
            <w:vMerge w:val="restart"/>
            <w:vAlign w:val="center"/>
          </w:tcPr>
          <w:p w14:paraId="610BAD5D" w14:textId="7128AAA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936EB3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TECHNIQUE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S</w:t>
            </w:r>
            <w:r w:rsidRPr="00936EB3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DES LIGNES AERO-SOUTERRAINES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(SUITE)</w:t>
            </w:r>
          </w:p>
        </w:tc>
        <w:tc>
          <w:tcPr>
            <w:tcW w:w="436" w:type="dxa"/>
            <w:vAlign w:val="center"/>
          </w:tcPr>
          <w:p w14:paraId="1806A7B9" w14:textId="1C12AD5C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25D1D00" w14:textId="139156BA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</w:tcPr>
          <w:p w14:paraId="592E7D10" w14:textId="39183198" w:rsidR="00472EB4" w:rsidRPr="00936EB3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C453E3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Lignes 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Aériennes</w:t>
            </w:r>
            <w:r w:rsidRPr="00C453E3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</w:tcPr>
          <w:p w14:paraId="6780B683" w14:textId="45613F1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8521E6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</w:tcPr>
          <w:p w14:paraId="4FE6A86A" w14:textId="0CD646A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95D37">
              <w:rPr>
                <w:rFonts w:ascii="Calibri" w:eastAsia="Calibri" w:hAnsi="Calibri" w:cs="Calibri"/>
                <w:sz w:val="16"/>
                <w:szCs w:val="16"/>
              </w:rPr>
              <w:t>2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8</w:t>
            </w:r>
            <w:r w:rsidRPr="00295D37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ED7C8C4" w14:textId="49D8339B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11AD8443" w14:textId="77777777" w:rsidTr="00E21FD0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</w:tcBorders>
          </w:tcPr>
          <w:p w14:paraId="3ED4D34D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/>
            <w:textDirection w:val="btLr"/>
          </w:tcPr>
          <w:p w14:paraId="05BB154E" w14:textId="77777777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52D0D20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C5D82E1" w14:textId="20A3EBBF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1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0A72CE21" w14:textId="31746579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Align w:val="center"/>
          </w:tcPr>
          <w:p w14:paraId="715A7A0A" w14:textId="4796D916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15</w:t>
            </w:r>
          </w:p>
        </w:tc>
        <w:tc>
          <w:tcPr>
            <w:tcW w:w="5234" w:type="dxa"/>
            <w:vMerge/>
            <w:vAlign w:val="center"/>
          </w:tcPr>
          <w:p w14:paraId="3708B85C" w14:textId="3F6BD5E4" w:rsidR="00472EB4" w:rsidRPr="0022109D" w:rsidRDefault="00472EB4" w:rsidP="00472EB4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64957C75" w14:textId="49B8C8C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5D488F1" w14:textId="50FC594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</w:tcPr>
          <w:p w14:paraId="559669BB" w14:textId="70335FE5" w:rsidR="00472EB4" w:rsidRPr="0022109D" w:rsidRDefault="00472EB4" w:rsidP="00472EB4">
            <w:pPr>
              <w:rPr>
                <w:rFonts w:ascii="Calibri" w:eastAsia="Calibri" w:hAnsi="Calibri" w:cs="Calibri"/>
                <w:b/>
                <w:color w:val="C00000"/>
                <w:sz w:val="16"/>
                <w:szCs w:val="16"/>
              </w:rPr>
            </w:pPr>
            <w:r w:rsidRPr="00C453E3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Lignes 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Aériennes (suite)</w:t>
            </w:r>
          </w:p>
        </w:tc>
        <w:tc>
          <w:tcPr>
            <w:tcW w:w="425" w:type="dxa"/>
          </w:tcPr>
          <w:p w14:paraId="0662FF28" w14:textId="1E932074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8521E6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</w:tcPr>
          <w:p w14:paraId="1EE35B4E" w14:textId="32CAB38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30</w:t>
            </w:r>
            <w:r w:rsidRPr="00295D37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332748A" w14:textId="06409CF3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4C0AE967" w14:textId="77777777" w:rsidTr="00E21FD0">
        <w:trPr>
          <w:cantSplit/>
          <w:trHeight w:val="271"/>
          <w:tblHeader/>
        </w:trPr>
        <w:tc>
          <w:tcPr>
            <w:tcW w:w="993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48B7C5AC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59" w:type="dxa"/>
            <w:vMerge/>
            <w:tcBorders>
              <w:bottom w:val="single" w:sz="18" w:space="0" w:color="auto"/>
            </w:tcBorders>
            <w:textDirection w:val="btLr"/>
          </w:tcPr>
          <w:p w14:paraId="4D272E53" w14:textId="77777777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732913FF" w14:textId="22E89794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9F1026B" w14:textId="176F475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2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DF6822F" w14:textId="775EB435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4ED3191" w14:textId="4F5E985D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16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4A93887A" w14:textId="0D8F1BAA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07CD8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TRAVAUX DIRIGES N°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8E79374" w14:textId="7BF90B5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7108889" w14:textId="1C343A88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8" w:type="dxa"/>
            <w:tcBorders>
              <w:bottom w:val="single" w:sz="18" w:space="0" w:color="auto"/>
            </w:tcBorders>
            <w:shd w:val="clear" w:color="auto" w:fill="auto"/>
          </w:tcPr>
          <w:p w14:paraId="20529682" w14:textId="284BEC03" w:rsidR="00472EB4" w:rsidRPr="0022109D" w:rsidRDefault="00472EB4" w:rsidP="00472EB4">
            <w:pPr>
              <w:rPr>
                <w:rFonts w:ascii="Calibri" w:eastAsia="Calibri" w:hAnsi="Calibri" w:cs="Calibri"/>
                <w:b/>
                <w:color w:val="FF0000"/>
                <w:sz w:val="16"/>
                <w:szCs w:val="16"/>
              </w:rPr>
            </w:pPr>
            <w:r w:rsidRPr="00207CD8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Travaux Dirig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é</w:t>
            </w:r>
            <w:r w:rsidRPr="00207CD8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s 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n°2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</w:tcPr>
          <w:p w14:paraId="1B64CF8C" w14:textId="6FB57924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8521E6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shd w:val="clear" w:color="auto" w:fill="auto"/>
          </w:tcPr>
          <w:p w14:paraId="057AEAEE" w14:textId="25560BE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  <w:r w:rsidRPr="00295D37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793615C" w14:textId="77D1CF5F" w:rsidR="00472EB4" w:rsidRPr="0022109D" w:rsidRDefault="00472EB4" w:rsidP="00472EB4">
            <w:pPr>
              <w:spacing w:before="100"/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</w:tbl>
    <w:p w14:paraId="59A8EC3C" w14:textId="77777777" w:rsidR="0022109D" w:rsidRPr="0022109D" w:rsidRDefault="0022109D" w:rsidP="0022109D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431522" wp14:editId="4B8EAC11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0" t="0" r="0" b="635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4F89CB" w14:textId="77777777" w:rsidR="00087E03" w:rsidRDefault="00087E03" w:rsidP="0022109D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</w:t>
                            </w:r>
                            <w:proofErr w:type="gramStart"/>
                            <w:r w:rsidRPr="006A70F8">
                              <w:rPr>
                                <w:b/>
                              </w:rPr>
                              <w:t>Durée  C</w:t>
                            </w:r>
                            <w:proofErr w:type="gramEnd"/>
                            <w:r w:rsidRPr="006A70F8">
                              <w:rPr>
                                <w:b/>
                              </w:rPr>
                              <w:t xml:space="preserve">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14:paraId="596627BB" w14:textId="77777777" w:rsidR="00087E03" w:rsidRDefault="00087E03" w:rsidP="0022109D">
                            <w:pPr>
                              <w:rPr>
                                <w:b/>
                              </w:rPr>
                            </w:pPr>
                          </w:p>
                          <w:p w14:paraId="3F0F1BDB" w14:textId="77777777" w:rsidR="00087E03" w:rsidRDefault="00087E03" w:rsidP="0022109D">
                            <w:pPr>
                              <w:rPr>
                                <w:b/>
                              </w:rPr>
                            </w:pPr>
                          </w:p>
                          <w:p w14:paraId="41AC821E" w14:textId="77777777" w:rsidR="00087E03" w:rsidRPr="006A70F8" w:rsidRDefault="00087E03" w:rsidP="0022109D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31522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74.15pt;margin-top:7.3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" stroked="f">
                <v:textbox>
                  <w:txbxContent>
                    <w:p w14:paraId="6F4F89CB" w14:textId="77777777" w:rsidR="00087E03" w:rsidRDefault="00087E03" w:rsidP="0022109D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</w:t>
                      </w:r>
                      <w:proofErr w:type="gramStart"/>
                      <w:r w:rsidRPr="006A70F8">
                        <w:rPr>
                          <w:b/>
                        </w:rPr>
                        <w:t>Durée  C</w:t>
                      </w:r>
                      <w:proofErr w:type="gramEnd"/>
                      <w:r w:rsidRPr="006A70F8">
                        <w:rPr>
                          <w:b/>
                        </w:rPr>
                        <w:t xml:space="preserve">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14:paraId="596627BB" w14:textId="77777777" w:rsidR="00087E03" w:rsidRDefault="00087E03" w:rsidP="0022109D">
                      <w:pPr>
                        <w:rPr>
                          <w:b/>
                        </w:rPr>
                      </w:pPr>
                    </w:p>
                    <w:p w14:paraId="3F0F1BDB" w14:textId="77777777" w:rsidR="00087E03" w:rsidRDefault="00087E03" w:rsidP="0022109D">
                      <w:pPr>
                        <w:rPr>
                          <w:b/>
                        </w:rPr>
                      </w:pPr>
                    </w:p>
                    <w:p w14:paraId="41AC821E" w14:textId="77777777" w:rsidR="00087E03" w:rsidRPr="006A70F8" w:rsidRDefault="00087E03" w:rsidP="0022109D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7B8F24" w14:textId="77777777" w:rsidR="0022109D" w:rsidRPr="0022109D" w:rsidRDefault="00A20321" w:rsidP="0022109D">
      <w:pPr>
        <w:tabs>
          <w:tab w:val="left" w:pos="11850"/>
        </w:tabs>
        <w:spacing w:before="100" w:beforeAutospacing="1"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</w:t>
      </w:r>
      <w:r w:rsidR="0022109D" w:rsidRPr="0022109D">
        <w:rPr>
          <w:rFonts w:ascii="Calibri" w:eastAsia="Calibri" w:hAnsi="Calibri" w:cs="Times New Roman"/>
        </w:rPr>
        <w:tab/>
      </w:r>
    </w:p>
    <w:tbl>
      <w:tblPr>
        <w:tblStyle w:val="Grilledutableau1"/>
        <w:tblW w:w="160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5"/>
        <w:gridCol w:w="801"/>
        <w:gridCol w:w="475"/>
        <w:gridCol w:w="425"/>
        <w:gridCol w:w="1276"/>
        <w:gridCol w:w="425"/>
        <w:gridCol w:w="5232"/>
        <w:gridCol w:w="436"/>
        <w:gridCol w:w="709"/>
        <w:gridCol w:w="3836"/>
        <w:gridCol w:w="425"/>
        <w:gridCol w:w="556"/>
        <w:gridCol w:w="567"/>
      </w:tblGrid>
      <w:tr w:rsidR="00061083" w:rsidRPr="0022109D" w14:paraId="77C61DD8" w14:textId="77777777" w:rsidTr="00472EB4">
        <w:trPr>
          <w:trHeight w:val="274"/>
          <w:tblHeader/>
        </w:trPr>
        <w:tc>
          <w:tcPr>
            <w:tcW w:w="855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5F2F2DA5" w14:textId="248D934A" w:rsidR="00061083" w:rsidRPr="0022109D" w:rsidRDefault="00061083" w:rsidP="0022109D">
            <w:pPr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 xml:space="preserve">              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    DEUXIEME   SEMESTRE DU  3</w:t>
            </w:r>
            <w:r w:rsidR="001A7FAA">
              <w:rPr>
                <w:rFonts w:ascii="Calibri" w:eastAsia="Calibri" w:hAnsi="Calibri" w:cs="Calibri"/>
                <w:b/>
                <w:sz w:val="16"/>
                <w:szCs w:val="16"/>
              </w:rPr>
              <w:t>0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JAN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VIER  2022</w:t>
            </w:r>
            <w:r w:rsidR="001A7FAA">
              <w:rPr>
                <w:rFonts w:ascii="Calibri" w:eastAsia="Calibri" w:hAnsi="Calibri" w:cs="Calibri"/>
                <w:b/>
                <w:sz w:val="16"/>
                <w:szCs w:val="16"/>
              </w:rPr>
              <w:t>3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AU   0</w:t>
            </w:r>
            <w:r w:rsidR="001A7FAA">
              <w:rPr>
                <w:rFonts w:ascii="Calibri" w:eastAsia="Calibri" w:hAnsi="Calibri" w:cs="Calibri"/>
                <w:b/>
                <w:sz w:val="16"/>
                <w:szCs w:val="16"/>
              </w:rPr>
              <w:t>9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JUIN  202</w:t>
            </w:r>
            <w:r w:rsidR="001A7FAA">
              <w:rPr>
                <w:rFonts w:ascii="Calibri" w:eastAsia="Calibri" w:hAnsi="Calibri" w:cs="Calibri"/>
                <w:b/>
                <w:sz w:val="16"/>
                <w:szCs w:val="16"/>
              </w:rPr>
              <w:t>3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2FF6FD6A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3164A99E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7DCBF1A1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  ELEMENT DE COMPETENCE/THEMES/CHAPITRES</w:t>
            </w:r>
          </w:p>
        </w:tc>
        <w:tc>
          <w:tcPr>
            <w:tcW w:w="5406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1401A886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LECONS</w:t>
            </w:r>
          </w:p>
        </w:tc>
        <w:tc>
          <w:tcPr>
            <w:tcW w:w="556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1EAADA0C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B7BCF22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TE (%)</w:t>
            </w:r>
          </w:p>
        </w:tc>
      </w:tr>
      <w:tr w:rsidR="00061083" w:rsidRPr="0022109D" w14:paraId="67BCB03C" w14:textId="77777777" w:rsidTr="00472EB4">
        <w:trPr>
          <w:trHeight w:val="558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0673E727" w14:textId="77777777" w:rsidR="00061083" w:rsidRPr="0022109D" w:rsidRDefault="00061083" w:rsidP="0022109D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14:paraId="27776410" w14:textId="77777777" w:rsidR="00061083" w:rsidRPr="0022109D" w:rsidRDefault="00061083" w:rsidP="0022109D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2A4689B0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6F1CF08A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4444C289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CE7EAE5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2" w:space="0" w:color="auto"/>
            </w:tcBorders>
            <w:vAlign w:val="center"/>
          </w:tcPr>
          <w:p w14:paraId="082B26F7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7A82880D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7CAA4F02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DATE</w:t>
            </w:r>
          </w:p>
        </w:tc>
        <w:tc>
          <w:tcPr>
            <w:tcW w:w="3836" w:type="dxa"/>
            <w:tcBorders>
              <w:bottom w:val="single" w:sz="4" w:space="0" w:color="000000" w:themeColor="text1"/>
            </w:tcBorders>
            <w:vAlign w:val="center"/>
          </w:tcPr>
          <w:p w14:paraId="2CA5FC55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76CE256A" w14:textId="77777777" w:rsidR="00061083" w:rsidRPr="0022109D" w:rsidRDefault="00061083" w:rsidP="0022109D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>D</w:t>
            </w:r>
          </w:p>
        </w:tc>
        <w:tc>
          <w:tcPr>
            <w:tcW w:w="556" w:type="dxa"/>
            <w:vMerge/>
            <w:tcBorders>
              <w:bottom w:val="single" w:sz="4" w:space="0" w:color="000000" w:themeColor="text1"/>
            </w:tcBorders>
          </w:tcPr>
          <w:p w14:paraId="5D7E39DC" w14:textId="77777777" w:rsidR="00061083" w:rsidRPr="0022109D" w:rsidRDefault="00061083" w:rsidP="0022109D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4E7E8B8E" w14:textId="77777777" w:rsidR="00061083" w:rsidRPr="0022109D" w:rsidRDefault="00061083" w:rsidP="0022109D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472EB4" w:rsidRPr="0022109D" w14:paraId="70D38648" w14:textId="77777777" w:rsidTr="001E5352">
        <w:trPr>
          <w:cantSplit/>
          <w:trHeight w:val="259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4CC1CBFB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14:paraId="41BB4263" w14:textId="40D8A50A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FEVRIER  2023</w:t>
            </w:r>
          </w:p>
        </w:tc>
        <w:tc>
          <w:tcPr>
            <w:tcW w:w="475" w:type="dxa"/>
            <w:vAlign w:val="center"/>
          </w:tcPr>
          <w:p w14:paraId="47EEA083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2890A58C" w14:textId="7E0D411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14:paraId="502BAB2C" w14:textId="0E32E6B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30/01 au 03</w:t>
            </w:r>
          </w:p>
        </w:tc>
        <w:tc>
          <w:tcPr>
            <w:tcW w:w="425" w:type="dxa"/>
            <w:vAlign w:val="center"/>
          </w:tcPr>
          <w:p w14:paraId="1B568020" w14:textId="7B9B069F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17</w:t>
            </w:r>
          </w:p>
        </w:tc>
        <w:tc>
          <w:tcPr>
            <w:tcW w:w="5232" w:type="dxa"/>
            <w:tcBorders>
              <w:top w:val="single" w:sz="2" w:space="0" w:color="auto"/>
            </w:tcBorders>
            <w:vAlign w:val="center"/>
          </w:tcPr>
          <w:p w14:paraId="607E0851" w14:textId="6B38382A" w:rsidR="00472EB4" w:rsidRPr="00936EB3" w:rsidRDefault="00472EB4" w:rsidP="00472EB4">
            <w:pPr>
              <w:rPr>
                <w:rFonts w:ascii="Calibri" w:eastAsia="Calibri" w:hAnsi="Calibri" w:cs="Calibri"/>
                <w:b/>
                <w:color w:val="C00000"/>
                <w:sz w:val="20"/>
                <w:szCs w:val="20"/>
              </w:rPr>
            </w:pPr>
            <w:r w:rsidRPr="00207CD8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DEVOIR N°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36" w:type="dxa"/>
            <w:vAlign w:val="center"/>
          </w:tcPr>
          <w:p w14:paraId="5E11EA35" w14:textId="2789EBD5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052EAD6" w14:textId="712918C0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vAlign w:val="center"/>
          </w:tcPr>
          <w:p w14:paraId="3808100D" w14:textId="612B997C" w:rsidR="00472EB4" w:rsidRPr="0022109D" w:rsidRDefault="00472EB4" w:rsidP="00472EB4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07CD8">
              <w:rPr>
                <w:rFonts w:ascii="Calibri" w:eastAsia="Calibri" w:hAnsi="Calibri" w:cs="Calibri"/>
                <w:bCs/>
                <w:sz w:val="16"/>
                <w:szCs w:val="16"/>
              </w:rPr>
              <w:t>Devoir n°</w:t>
            </w:r>
            <w:r>
              <w:rPr>
                <w:rFonts w:ascii="Calibri" w:eastAsia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285C8363" w14:textId="1E287F69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32417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</w:tcPr>
          <w:p w14:paraId="00293D71" w14:textId="3BF794C8" w:rsidR="00472EB4" w:rsidRPr="0022109D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34</w:t>
            </w:r>
            <w:r w:rsidR="00472EB4" w:rsidRPr="00E675CF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926CEAC" w14:textId="0E3ED090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6F292759" w14:textId="77777777" w:rsidTr="001E5352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7DD372A9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3E2BD00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C79695E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78CBEFBF" w14:textId="1074D2E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14:paraId="42B95FDB" w14:textId="040D5CDF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tcBorders>
              <w:bottom w:val="single" w:sz="2" w:space="0" w:color="auto"/>
            </w:tcBorders>
            <w:vAlign w:val="center"/>
          </w:tcPr>
          <w:p w14:paraId="5C9F3CEF" w14:textId="693DF026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18</w:t>
            </w:r>
          </w:p>
        </w:tc>
        <w:tc>
          <w:tcPr>
            <w:tcW w:w="5232" w:type="dxa"/>
            <w:tcBorders>
              <w:bottom w:val="single" w:sz="2" w:space="0" w:color="auto"/>
            </w:tcBorders>
            <w:vAlign w:val="center"/>
          </w:tcPr>
          <w:p w14:paraId="63F177A3" w14:textId="03CE8371" w:rsidR="00472EB4" w:rsidRPr="0022109D" w:rsidRDefault="00472EB4" w:rsidP="00472EB4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07CD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CORRECTION DU DEVOIR N°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Pr="0022109D">
              <w:rPr>
                <w:rFonts w:ascii="Calibri" w:eastAsia="Calibri" w:hAnsi="Calibri" w:cs="Calibri"/>
                <w:b/>
                <w:color w:val="C00000"/>
                <w:sz w:val="16"/>
                <w:szCs w:val="16"/>
              </w:rPr>
              <w:t xml:space="preserve">     </w:t>
            </w:r>
          </w:p>
        </w:tc>
        <w:tc>
          <w:tcPr>
            <w:tcW w:w="436" w:type="dxa"/>
            <w:vAlign w:val="center"/>
          </w:tcPr>
          <w:p w14:paraId="418787C0" w14:textId="0B431504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76F9AEF" w14:textId="77C2E7C9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vAlign w:val="center"/>
          </w:tcPr>
          <w:p w14:paraId="5F976F8E" w14:textId="0686E203" w:rsidR="00472EB4" w:rsidRPr="0022109D" w:rsidRDefault="00472EB4" w:rsidP="00472EB4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 w:rsidRPr="00207CD8">
              <w:rPr>
                <w:rFonts w:ascii="Calibri" w:eastAsia="Calibri" w:hAnsi="Calibri" w:cs="Calibri"/>
                <w:sz w:val="16"/>
                <w:szCs w:val="16"/>
              </w:rPr>
              <w:t xml:space="preserve">orrection du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 w:rsidRPr="00207CD8">
              <w:rPr>
                <w:rFonts w:ascii="Calibri" w:eastAsia="Calibri" w:hAnsi="Calibri" w:cs="Calibri"/>
                <w:sz w:val="16"/>
                <w:szCs w:val="16"/>
              </w:rPr>
              <w:t>evoir n°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4F9F8548" w14:textId="0305BDFB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32417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</w:tcPr>
          <w:p w14:paraId="35C90E2C" w14:textId="145256AF" w:rsidR="00472EB4" w:rsidRPr="0022109D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36</w:t>
            </w:r>
            <w:r w:rsidR="00472EB4" w:rsidRPr="00E675CF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D3180DA" w14:textId="5DB89BD3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061083" w:rsidRPr="0022109D" w14:paraId="5E6BDFD2" w14:textId="77777777" w:rsidTr="00472EB4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18D780CA" w14:textId="77777777" w:rsidR="00061083" w:rsidRPr="0022109D" w:rsidRDefault="00061083" w:rsidP="00936EB3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E7477D0" w14:textId="77777777" w:rsidR="00061083" w:rsidRPr="0022109D" w:rsidRDefault="00061083" w:rsidP="00936EB3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C6D9F1" w:themeFill="text2" w:themeFillTint="33"/>
            <w:vAlign w:val="center"/>
          </w:tcPr>
          <w:p w14:paraId="75252367" w14:textId="77777777" w:rsidR="00061083" w:rsidRPr="0022109D" w:rsidRDefault="00061083" w:rsidP="00936EB3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C6D9F1" w:themeFill="text2" w:themeFillTint="33"/>
            <w:vAlign w:val="center"/>
          </w:tcPr>
          <w:p w14:paraId="2CCC1324" w14:textId="5B5D0B9F" w:rsidR="00061083" w:rsidRPr="0022109D" w:rsidRDefault="00536C0B" w:rsidP="00936EB3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23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14:paraId="2C071522" w14:textId="537C529F" w:rsidR="00061083" w:rsidRPr="0022109D" w:rsidRDefault="00061083" w:rsidP="00936EB3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1</w:t>
            </w:r>
            <w:r w:rsidR="00C60094">
              <w:rPr>
                <w:rFonts w:ascii="Calibri" w:eastAsia="Calibri" w:hAnsi="Calibri" w:cs="Calibri"/>
                <w:sz w:val="16"/>
                <w:szCs w:val="16"/>
              </w:rPr>
              <w:t>3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au 1</w:t>
            </w:r>
            <w:r w:rsidR="00C60094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2" w:space="0" w:color="auto"/>
            </w:tcBorders>
            <w:shd w:val="clear" w:color="auto" w:fill="C6D9F1" w:themeFill="text2" w:themeFillTint="33"/>
            <w:vAlign w:val="center"/>
          </w:tcPr>
          <w:p w14:paraId="26C29704" w14:textId="1EB14AF8" w:rsidR="00061083" w:rsidRPr="0022109D" w:rsidRDefault="00536C0B" w:rsidP="00936EB3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19</w:t>
            </w:r>
          </w:p>
        </w:tc>
        <w:tc>
          <w:tcPr>
            <w:tcW w:w="5232" w:type="dxa"/>
            <w:tcBorders>
              <w:top w:val="single" w:sz="2" w:space="0" w:color="auto"/>
              <w:bottom w:val="single" w:sz="2" w:space="0" w:color="auto"/>
            </w:tcBorders>
            <w:shd w:val="clear" w:color="auto" w:fill="C6D9F1" w:themeFill="text2" w:themeFillTint="33"/>
            <w:vAlign w:val="center"/>
          </w:tcPr>
          <w:p w14:paraId="122829E1" w14:textId="66A8FDBD" w:rsidR="00061083" w:rsidRPr="0022109D" w:rsidRDefault="00061083" w:rsidP="00E44CF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1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CONGES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</w:t>
            </w:r>
            <w:r w:rsidRPr="00221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FEVRIER</w:t>
            </w:r>
          </w:p>
        </w:tc>
        <w:tc>
          <w:tcPr>
            <w:tcW w:w="436" w:type="dxa"/>
            <w:shd w:val="clear" w:color="auto" w:fill="C6D9F1" w:themeFill="text2" w:themeFillTint="33"/>
            <w:vAlign w:val="center"/>
          </w:tcPr>
          <w:p w14:paraId="29DB63C6" w14:textId="77777777" w:rsidR="00061083" w:rsidRPr="0022109D" w:rsidRDefault="00061083" w:rsidP="00936EB3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608F5DE6" w14:textId="304C3CBD" w:rsidR="00061083" w:rsidRPr="0022109D" w:rsidRDefault="00061083" w:rsidP="00936EB3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shd w:val="clear" w:color="auto" w:fill="C6D9F1" w:themeFill="text2" w:themeFillTint="33"/>
            <w:vAlign w:val="center"/>
          </w:tcPr>
          <w:p w14:paraId="77121884" w14:textId="77777777" w:rsidR="00061083" w:rsidRPr="0022109D" w:rsidRDefault="00061083" w:rsidP="00936EB3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C6D9F1" w:themeFill="text2" w:themeFillTint="33"/>
            <w:vAlign w:val="center"/>
          </w:tcPr>
          <w:p w14:paraId="0C43899A" w14:textId="77777777" w:rsidR="00061083" w:rsidRPr="0022109D" w:rsidRDefault="00061083" w:rsidP="00936EB3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C6D9F1" w:themeFill="text2" w:themeFillTint="33"/>
            <w:vAlign w:val="center"/>
          </w:tcPr>
          <w:p w14:paraId="16027FFC" w14:textId="77777777" w:rsidR="00061083" w:rsidRPr="0022109D" w:rsidRDefault="00061083" w:rsidP="00936EB3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78F4B25F" w14:textId="77777777" w:rsidR="00061083" w:rsidRPr="0022109D" w:rsidRDefault="00061083" w:rsidP="00936EB3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4591600F" w14:textId="77777777" w:rsidTr="003B595A">
        <w:trPr>
          <w:cantSplit/>
          <w:trHeight w:val="138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6B76581F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61F9F7D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6364C8F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1C23F519" w14:textId="4B9E4F5C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2A7E9055" w14:textId="0CCB1646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5473D4F6" w14:textId="15D4B65C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20</w:t>
            </w:r>
          </w:p>
        </w:tc>
        <w:tc>
          <w:tcPr>
            <w:tcW w:w="5232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7ABDB12A" w14:textId="22D7BE49" w:rsidR="00472EB4" w:rsidRPr="0022109D" w:rsidRDefault="00472EB4" w:rsidP="00472EB4">
            <w:pPr>
              <w:rPr>
                <w:rFonts w:ascii="Calibri" w:eastAsia="Calibri" w:hAnsi="Calibri" w:cs="Calibri"/>
                <w:b/>
                <w:color w:val="C00000"/>
                <w:sz w:val="16"/>
                <w:szCs w:val="16"/>
              </w:rPr>
            </w:pPr>
            <w:r w:rsidRPr="00861121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INTRODUCTION AU GENIE CIVIL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5A428341" w14:textId="6382E9B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4B23D23" w14:textId="45B2480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vAlign w:val="center"/>
          </w:tcPr>
          <w:p w14:paraId="04E05078" w14:textId="3BC0CD37" w:rsidR="00472EB4" w:rsidRPr="0022109D" w:rsidRDefault="00472EB4" w:rsidP="00472EB4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EA2C0E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Installation et organisation du chantier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EA2C0E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/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EA2C0E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Canalisations CMA-CME</w:t>
            </w:r>
          </w:p>
        </w:tc>
        <w:tc>
          <w:tcPr>
            <w:tcW w:w="425" w:type="dxa"/>
          </w:tcPr>
          <w:p w14:paraId="2C7BBC86" w14:textId="7B810CDC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CB739E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</w:tcPr>
          <w:p w14:paraId="21FC2B9C" w14:textId="5B56EF83" w:rsidR="00472EB4" w:rsidRPr="0022109D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38</w:t>
            </w:r>
            <w:r w:rsidR="00472EB4" w:rsidRPr="00360570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221CBB9" w14:textId="5F01A8E1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13FA6141" w14:textId="77777777" w:rsidTr="003B595A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751EEFD8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EE42DDA" w14:textId="7857EB11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 MARS 2023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52BFCBC0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2F87080" w14:textId="19F0EA5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3000999F" w14:textId="2F41DDB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27/02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DA0ED03" w14:textId="5D9C7870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21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14:paraId="5BDCE170" w14:textId="4FF04AE8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861121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INTRODUCTION AU GENIE CIVIL</w:t>
            </w:r>
            <w:r w:rsidRPr="00E21BDE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(SUITE)</w:t>
            </w:r>
          </w:p>
        </w:tc>
        <w:tc>
          <w:tcPr>
            <w:tcW w:w="43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3C159E8" w14:textId="1E7E6F3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6BA2F969" w14:textId="737C9904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  <w:tc>
          <w:tcPr>
            <w:tcW w:w="3836" w:type="dxa"/>
            <w:tcBorders>
              <w:top w:val="single" w:sz="18" w:space="0" w:color="auto"/>
            </w:tcBorders>
            <w:vAlign w:val="center"/>
          </w:tcPr>
          <w:p w14:paraId="66473311" w14:textId="6E8D9BAE" w:rsidR="00472EB4" w:rsidRPr="0022109D" w:rsidRDefault="00472EB4" w:rsidP="00472EB4">
            <w:pPr>
              <w:rPr>
                <w:rFonts w:ascii="Calibri" w:eastAsia="Calibri" w:hAnsi="Calibri" w:cs="Calibri"/>
                <w:b/>
                <w:color w:val="FF0000"/>
                <w:sz w:val="16"/>
                <w:szCs w:val="16"/>
              </w:rPr>
            </w:pPr>
            <w:r w:rsidRPr="00EA2C0E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Les chambres téléphoniques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EA2C0E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/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EA2C0E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Réception des ouvrages</w:t>
            </w:r>
            <w:r w:rsidRPr="0022109D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547F122E" w14:textId="7DDD574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CB739E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tcBorders>
              <w:top w:val="single" w:sz="18" w:space="0" w:color="auto"/>
            </w:tcBorders>
          </w:tcPr>
          <w:p w14:paraId="29E943FB" w14:textId="64DD9851" w:rsidR="00472EB4" w:rsidRPr="0022109D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40</w:t>
            </w:r>
            <w:r w:rsidR="00472EB4" w:rsidRPr="00360570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74E1C2C8" w14:textId="2D959854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543DE2D8" w14:textId="77777777" w:rsidTr="003B595A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0771B1FD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FC5F34E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813BA3F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7DCE499" w14:textId="623C7C0B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14:paraId="403A6FAA" w14:textId="023C8C6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Align w:val="center"/>
          </w:tcPr>
          <w:p w14:paraId="1CDA9B6F" w14:textId="67EA38A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22</w:t>
            </w:r>
          </w:p>
        </w:tc>
        <w:tc>
          <w:tcPr>
            <w:tcW w:w="5232" w:type="dxa"/>
            <w:vMerge w:val="restart"/>
            <w:vAlign w:val="center"/>
          </w:tcPr>
          <w:p w14:paraId="0989C087" w14:textId="3DF10A88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E21BDE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LA SIGNALISATION</w:t>
            </w:r>
            <w:r w:rsidRPr="00207CD8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auto"/>
            </w:tcBorders>
            <w:vAlign w:val="center"/>
          </w:tcPr>
          <w:p w14:paraId="04ABAE4C" w14:textId="7DFE43D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94A5660" w14:textId="0E073614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shd w:val="clear" w:color="auto" w:fill="FFFFFF" w:themeFill="background1"/>
            <w:vAlign w:val="center"/>
          </w:tcPr>
          <w:p w14:paraId="43E086A1" w14:textId="499A6735" w:rsidR="00472EB4" w:rsidRPr="00EA2C0E" w:rsidRDefault="00472EB4" w:rsidP="00472EB4">
            <w:pP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</w:pPr>
            <w:r w:rsidRPr="002B3AC0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Définition – </w:t>
            </w:r>
            <w:r w:rsidRPr="00E21BDE">
              <w:rPr>
                <w:rFonts w:ascii="Calibri" w:eastAsia="Calibri" w:hAnsi="Calibri" w:cs="Calibri"/>
                <w:bCs/>
                <w:sz w:val="16"/>
                <w:szCs w:val="16"/>
              </w:rPr>
              <w:t>Types de signalisations</w:t>
            </w:r>
          </w:p>
        </w:tc>
        <w:tc>
          <w:tcPr>
            <w:tcW w:w="425" w:type="dxa"/>
            <w:shd w:val="clear" w:color="auto" w:fill="FFFFFF" w:themeFill="background1"/>
          </w:tcPr>
          <w:p w14:paraId="17999B98" w14:textId="39A6C1E4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CB739E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shd w:val="clear" w:color="auto" w:fill="FFFFFF" w:themeFill="background1"/>
          </w:tcPr>
          <w:p w14:paraId="7AF2C62B" w14:textId="24293BF0" w:rsidR="00472EB4" w:rsidRPr="0022109D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  <w:r w:rsidR="00472EB4" w:rsidRPr="00360570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EA9696A" w14:textId="2B2E62EB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352FD9B1" w14:textId="77777777" w:rsidTr="003B595A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6534626A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5B07691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DC16E64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0B4EABE" w14:textId="3AA1A999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27</w:t>
            </w:r>
          </w:p>
        </w:tc>
        <w:tc>
          <w:tcPr>
            <w:tcW w:w="1276" w:type="dxa"/>
            <w:vAlign w:val="center"/>
          </w:tcPr>
          <w:p w14:paraId="379E2A9B" w14:textId="446D924C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49D53CE6" w14:textId="4A0891C4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23</w:t>
            </w:r>
          </w:p>
        </w:tc>
        <w:tc>
          <w:tcPr>
            <w:tcW w:w="5232" w:type="dxa"/>
            <w:vMerge/>
            <w:vAlign w:val="center"/>
          </w:tcPr>
          <w:p w14:paraId="148E1887" w14:textId="739BE019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2A4FA5C5" w14:textId="7DD20B09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C974F48" w14:textId="3BD1E1D9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shd w:val="clear" w:color="auto" w:fill="auto"/>
            <w:vAlign w:val="center"/>
          </w:tcPr>
          <w:p w14:paraId="63C95964" w14:textId="437645FA" w:rsidR="00472EB4" w:rsidRPr="00EA2C0E" w:rsidRDefault="00472EB4" w:rsidP="00472EB4">
            <w:pP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</w:pPr>
            <w:r w:rsidRPr="00E21BDE">
              <w:rPr>
                <w:rFonts w:ascii="Calibri" w:eastAsia="Calibri" w:hAnsi="Calibri" w:cs="Calibri"/>
                <w:bCs/>
                <w:sz w:val="16"/>
                <w:szCs w:val="16"/>
              </w:rPr>
              <w:t>Signalisation terminale – Signalisation Inter-autocommutateur</w:t>
            </w:r>
          </w:p>
        </w:tc>
        <w:tc>
          <w:tcPr>
            <w:tcW w:w="425" w:type="dxa"/>
            <w:shd w:val="clear" w:color="auto" w:fill="auto"/>
          </w:tcPr>
          <w:p w14:paraId="3E77422C" w14:textId="5288ADF6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CB739E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shd w:val="clear" w:color="auto" w:fill="auto"/>
          </w:tcPr>
          <w:p w14:paraId="00325A98" w14:textId="379D4469" w:rsidR="00472EB4" w:rsidRPr="0022109D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44</w:t>
            </w:r>
            <w:r w:rsidR="00472EB4" w:rsidRPr="00360570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6CA2D12" w14:textId="6F40FCC7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34447AEA" w14:textId="77777777" w:rsidTr="003B595A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07BF2E7A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C66A342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FFFFFF" w:themeFill="background1"/>
            <w:vAlign w:val="center"/>
          </w:tcPr>
          <w:p w14:paraId="189209E0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5918342" w14:textId="3FFFE0EA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654D40" w14:textId="574A1E14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B5154AA" w14:textId="62769096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24</w:t>
            </w:r>
          </w:p>
        </w:tc>
        <w:tc>
          <w:tcPr>
            <w:tcW w:w="5232" w:type="dxa"/>
            <w:vMerge w:val="restart"/>
            <w:vAlign w:val="center"/>
          </w:tcPr>
          <w:p w14:paraId="4A29AB04" w14:textId="515ACBAF" w:rsidR="00472EB4" w:rsidRPr="00E21BDE" w:rsidRDefault="00472EB4" w:rsidP="00472EB4">
            <w:pPr>
              <w:rPr>
                <w:rFonts w:ascii="Calibri" w:eastAsia="Calibri" w:hAnsi="Calibri" w:cs="Calibri"/>
                <w:color w:val="0F243E"/>
                <w:sz w:val="20"/>
                <w:szCs w:val="20"/>
              </w:rPr>
            </w:pPr>
            <w:r w:rsidRPr="00E21BDE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LES TECHNOLOGIES 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BLR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3B928734" w14:textId="12734370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F59AC0E" w14:textId="1EB90A6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shd w:val="clear" w:color="auto" w:fill="auto"/>
            <w:vAlign w:val="center"/>
          </w:tcPr>
          <w:p w14:paraId="2E2A90F2" w14:textId="2B676CFA" w:rsidR="00472EB4" w:rsidRPr="00E21BDE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E21BDE">
              <w:rPr>
                <w:rFonts w:ascii="Calibri" w:eastAsia="Calibri" w:hAnsi="Calibri" w:cs="Calibri"/>
                <w:bCs/>
                <w:sz w:val="16"/>
                <w:szCs w:val="16"/>
              </w:rPr>
              <w:t>Définition –</w:t>
            </w:r>
            <w:r w:rsidRPr="002B3AC0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 Les bandes de fréquences utilisées</w:t>
            </w:r>
          </w:p>
        </w:tc>
        <w:tc>
          <w:tcPr>
            <w:tcW w:w="425" w:type="dxa"/>
            <w:shd w:val="clear" w:color="auto" w:fill="auto"/>
          </w:tcPr>
          <w:p w14:paraId="32075122" w14:textId="24A1FB13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CB739E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shd w:val="clear" w:color="auto" w:fill="auto"/>
          </w:tcPr>
          <w:p w14:paraId="5DC04830" w14:textId="5D9B611F" w:rsidR="00472EB4" w:rsidRPr="0022109D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46</w:t>
            </w:r>
            <w:r w:rsidR="00472EB4" w:rsidRPr="00360570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49E342D" w14:textId="04669A7A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05A6D8E4" w14:textId="77777777" w:rsidTr="003B595A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64FE2BF3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textDirection w:val="btLr"/>
            <w:vAlign w:val="center"/>
          </w:tcPr>
          <w:p w14:paraId="05E8E691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FFFFFF" w:themeFill="background1"/>
            <w:vAlign w:val="center"/>
          </w:tcPr>
          <w:p w14:paraId="52E2019F" w14:textId="5667E30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3650C66" w14:textId="626CC36C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998484" w14:textId="010275A5" w:rsidR="00472EB4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A7D7F2B" w14:textId="7F8E62D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25</w:t>
            </w:r>
          </w:p>
        </w:tc>
        <w:tc>
          <w:tcPr>
            <w:tcW w:w="5232" w:type="dxa"/>
            <w:vMerge/>
            <w:tcBorders>
              <w:bottom w:val="single" w:sz="18" w:space="0" w:color="auto"/>
            </w:tcBorders>
            <w:vAlign w:val="center"/>
          </w:tcPr>
          <w:p w14:paraId="5B844579" w14:textId="750EBC4D" w:rsidR="00472EB4" w:rsidRPr="00E21BDE" w:rsidRDefault="00472EB4" w:rsidP="00472EB4">
            <w:pPr>
              <w:rPr>
                <w:rFonts w:ascii="Calibri" w:eastAsia="Calibri" w:hAnsi="Calibri" w:cs="Calibri"/>
                <w:color w:val="0F243E"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14:paraId="7C6A1D47" w14:textId="77777777" w:rsidR="00472EB4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DF22355" w14:textId="77777777" w:rsidR="00472EB4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shd w:val="clear" w:color="auto" w:fill="auto"/>
            <w:vAlign w:val="center"/>
          </w:tcPr>
          <w:p w14:paraId="1D423525" w14:textId="39CC6E8A" w:rsidR="00472EB4" w:rsidRPr="00BB2860" w:rsidRDefault="00472EB4" w:rsidP="00472EB4">
            <w:pP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</w:pPr>
            <w:r w:rsidRPr="00BB2860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Les méthodes d’accès (TDMA-FDMA-CDMA)</w:t>
            </w:r>
          </w:p>
        </w:tc>
        <w:tc>
          <w:tcPr>
            <w:tcW w:w="425" w:type="dxa"/>
            <w:shd w:val="clear" w:color="auto" w:fill="auto"/>
          </w:tcPr>
          <w:p w14:paraId="0FFD87F0" w14:textId="7529D85F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CB739E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shd w:val="clear" w:color="auto" w:fill="auto"/>
          </w:tcPr>
          <w:p w14:paraId="0C54BE35" w14:textId="284D85E9" w:rsidR="00472EB4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48</w:t>
            </w:r>
            <w:r w:rsidR="00472EB4" w:rsidRPr="00360570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A11BDB0" w14:textId="77777777" w:rsidR="00472EB4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0C730D53" w14:textId="77777777" w:rsidTr="003B595A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422C314F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46C766C" w14:textId="10FEFAC7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 AVRIL2023                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4007D517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786B49E" w14:textId="570E4AE3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5CBBC08" w14:textId="0B6F881A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3F96650" w14:textId="34967AE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26</w:t>
            </w:r>
          </w:p>
        </w:tc>
        <w:tc>
          <w:tcPr>
            <w:tcW w:w="5232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D6B1A7" w14:textId="7DB11941" w:rsidR="00472EB4" w:rsidRPr="00861121" w:rsidRDefault="00472EB4" w:rsidP="00472EB4">
            <w:pPr>
              <w:rPr>
                <w:rFonts w:ascii="Calibri" w:eastAsia="Calibri" w:hAnsi="Calibri" w:cs="Calibri"/>
                <w:color w:val="C00000"/>
                <w:sz w:val="20"/>
                <w:szCs w:val="20"/>
              </w:rPr>
            </w:pPr>
            <w:r w:rsidRPr="00207CD8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TRAVAUX DIRIGES N°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46A1C0C" w14:textId="3A7415C0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5C2E409" w14:textId="0D4EAFC0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0B2E17F" w14:textId="72B9750D" w:rsidR="00472EB4" w:rsidRPr="00E21BDE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207CD8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Travaux Dirig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é</w:t>
            </w:r>
            <w:r w:rsidRPr="00207CD8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s 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n°3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</w:tcPr>
          <w:p w14:paraId="29818FC4" w14:textId="09C05CC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CB739E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shd w:val="clear" w:color="auto" w:fill="auto"/>
          </w:tcPr>
          <w:p w14:paraId="6A7528BE" w14:textId="72302BB5" w:rsidR="00472EB4" w:rsidRPr="0022109D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50</w:t>
            </w:r>
            <w:r w:rsidR="00472EB4" w:rsidRPr="00360570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BA8F95C" w14:textId="6B7134F2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17739E50" w14:textId="77777777" w:rsidTr="003B595A">
        <w:trPr>
          <w:cantSplit/>
          <w:trHeight w:val="77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34D2E6E5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9F0AC72" w14:textId="77777777" w:rsidR="00472EB4" w:rsidRPr="0022109D" w:rsidRDefault="00472EB4" w:rsidP="00472EB4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FFFFFF" w:themeFill="background1"/>
            <w:vAlign w:val="center"/>
          </w:tcPr>
          <w:p w14:paraId="41144F4E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3333E86" w14:textId="4719CCD4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F276B2" w14:textId="5E774299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3C0403D" w14:textId="53CA45D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27</w:t>
            </w:r>
          </w:p>
        </w:tc>
        <w:tc>
          <w:tcPr>
            <w:tcW w:w="5232" w:type="dxa"/>
            <w:tcBorders>
              <w:top w:val="single" w:sz="4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16D3920" w14:textId="6B62B182" w:rsidR="00472EB4" w:rsidRPr="00E21BDE" w:rsidRDefault="00472EB4" w:rsidP="00472EB4">
            <w:pPr>
              <w:rPr>
                <w:rFonts w:ascii="Calibri" w:eastAsia="Calibri" w:hAnsi="Calibri" w:cs="Calibri"/>
                <w:b/>
                <w:color w:val="C00000"/>
                <w:sz w:val="20"/>
                <w:szCs w:val="20"/>
              </w:rPr>
            </w:pPr>
            <w:r w:rsidRPr="00207CD8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DEVOIR N°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3 </w:t>
            </w:r>
            <w:r w:rsidRPr="0022109D">
              <w:rPr>
                <w:rFonts w:ascii="Calibri" w:eastAsia="Calibri" w:hAnsi="Calibri" w:cs="Calibri"/>
                <w:sz w:val="16"/>
                <w:szCs w:val="16"/>
              </w:rPr>
              <w:t xml:space="preserve">                                     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14:paraId="06358015" w14:textId="1062D438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7F580E" w14:textId="71560D7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shd w:val="clear" w:color="auto" w:fill="FFFFFF" w:themeFill="background1"/>
            <w:vAlign w:val="center"/>
          </w:tcPr>
          <w:p w14:paraId="2961F44B" w14:textId="6B8BFAC5" w:rsidR="00472EB4" w:rsidRPr="002B3AC0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207CD8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Devoir </w:t>
            </w:r>
            <w:r w:rsidRPr="00207CD8">
              <w:rPr>
                <w:rFonts w:ascii="Calibri" w:eastAsia="Calibri" w:hAnsi="Calibri" w:cs="Calibri"/>
                <w:sz w:val="16"/>
                <w:szCs w:val="16"/>
              </w:rPr>
              <w:t>n°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FFFFFF" w:themeFill="background1"/>
          </w:tcPr>
          <w:p w14:paraId="2DE5A79B" w14:textId="39D64D95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CB739E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shd w:val="clear" w:color="auto" w:fill="FFFFFF" w:themeFill="background1"/>
          </w:tcPr>
          <w:p w14:paraId="5E5BAE4A" w14:textId="3D09A183" w:rsidR="00472EB4" w:rsidRPr="0022109D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</w:t>
            </w:r>
            <w:r w:rsidR="00472EB4" w:rsidRPr="00360570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7E3A2392" w14:textId="59674FE7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B615CE" w:rsidRPr="0022109D" w14:paraId="4F5D4C50" w14:textId="77777777" w:rsidTr="00472EB4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498D29B8" w14:textId="77777777" w:rsidR="00B615CE" w:rsidRPr="0022109D" w:rsidRDefault="00B615CE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7865CB2" w14:textId="77777777" w:rsidR="00B615CE" w:rsidRPr="0022109D" w:rsidRDefault="00B615CE" w:rsidP="00B615CE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C6D9F1" w:themeFill="text2" w:themeFillTint="33"/>
            <w:vAlign w:val="center"/>
          </w:tcPr>
          <w:p w14:paraId="089F053D" w14:textId="77777777" w:rsidR="00B615CE" w:rsidRPr="0022109D" w:rsidRDefault="00B615CE" w:rsidP="00B615CE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C6D9F1" w:themeFill="text2" w:themeFillTint="33"/>
            <w:vAlign w:val="center"/>
          </w:tcPr>
          <w:p w14:paraId="5798B034" w14:textId="5FAEA194" w:rsidR="00B615CE" w:rsidRPr="0022109D" w:rsidRDefault="00536C0B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7AC99D4" w14:textId="1547955A" w:rsidR="00B615CE" w:rsidRPr="0022109D" w:rsidRDefault="00B615CE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39612CF" w14:textId="77777777" w:rsidR="00B615CE" w:rsidRPr="0022109D" w:rsidRDefault="00B615CE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2" w:space="0" w:color="auto"/>
              <w:bottom w:val="single" w:sz="2" w:space="0" w:color="auto"/>
            </w:tcBorders>
            <w:shd w:val="clear" w:color="auto" w:fill="C6D9F1" w:themeFill="text2" w:themeFillTint="33"/>
            <w:vAlign w:val="center"/>
          </w:tcPr>
          <w:p w14:paraId="3F5C8343" w14:textId="77777777" w:rsidR="00B615CE" w:rsidRPr="0022109D" w:rsidRDefault="00B615CE" w:rsidP="00B615CE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CONGES DE PAQUES </w:t>
            </w:r>
          </w:p>
        </w:tc>
        <w:tc>
          <w:tcPr>
            <w:tcW w:w="436" w:type="dxa"/>
            <w:shd w:val="clear" w:color="auto" w:fill="C6D9F1" w:themeFill="text2" w:themeFillTint="33"/>
            <w:vAlign w:val="center"/>
          </w:tcPr>
          <w:p w14:paraId="5B24890A" w14:textId="77777777" w:rsidR="00B615CE" w:rsidRPr="0022109D" w:rsidRDefault="00B615CE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23AA2D76" w14:textId="1713E572" w:rsidR="00B615CE" w:rsidRPr="0022109D" w:rsidRDefault="00B615CE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shd w:val="clear" w:color="auto" w:fill="C6D9F1" w:themeFill="text2" w:themeFillTint="33"/>
            <w:vAlign w:val="center"/>
          </w:tcPr>
          <w:p w14:paraId="529EBFC3" w14:textId="77777777" w:rsidR="00B615CE" w:rsidRPr="0022109D" w:rsidRDefault="00B615CE" w:rsidP="00B615CE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C6D9F1" w:themeFill="text2" w:themeFillTint="33"/>
            <w:vAlign w:val="center"/>
          </w:tcPr>
          <w:p w14:paraId="2F2F8903" w14:textId="77777777" w:rsidR="00B615CE" w:rsidRPr="0022109D" w:rsidRDefault="00B615CE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C6D9F1" w:themeFill="text2" w:themeFillTint="33"/>
            <w:vAlign w:val="center"/>
          </w:tcPr>
          <w:p w14:paraId="4DA80484" w14:textId="77777777" w:rsidR="00B615CE" w:rsidRPr="0022109D" w:rsidRDefault="00B615CE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41C22048" w14:textId="77777777" w:rsidR="00B615CE" w:rsidRPr="0022109D" w:rsidRDefault="00B615CE" w:rsidP="00B615CE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B615CE" w:rsidRPr="0022109D" w14:paraId="39147098" w14:textId="77777777" w:rsidTr="00472EB4">
        <w:trPr>
          <w:cantSplit/>
          <w:trHeight w:val="345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494570F4" w14:textId="77777777" w:rsidR="00B615CE" w:rsidRPr="0022109D" w:rsidRDefault="00B615CE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80B1CF5" w14:textId="77777777" w:rsidR="00B615CE" w:rsidRPr="0022109D" w:rsidRDefault="00B615CE" w:rsidP="00B615CE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D628E17" w14:textId="77777777" w:rsidR="00B615CE" w:rsidRPr="0022109D" w:rsidRDefault="00B615CE" w:rsidP="00B615CE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8F1CCD7" w14:textId="79F4C35E" w:rsidR="00B615CE" w:rsidRPr="0022109D" w:rsidRDefault="00536C0B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F4C2EB2" w14:textId="46890B25" w:rsidR="00B615CE" w:rsidRPr="0022109D" w:rsidRDefault="00B615CE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8A82D4C" w14:textId="77777777" w:rsidR="00B615CE" w:rsidRPr="0022109D" w:rsidRDefault="00B615CE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2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6DE6CCB" w14:textId="77777777" w:rsidR="00B615CE" w:rsidRPr="0022109D" w:rsidRDefault="00B615CE" w:rsidP="00B615CE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E00535B" w14:textId="77777777" w:rsidR="00B615CE" w:rsidRPr="0022109D" w:rsidRDefault="00B615CE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D8A98F6" w14:textId="36A946F5" w:rsidR="00B615CE" w:rsidRPr="0022109D" w:rsidRDefault="00B615CE" w:rsidP="00B615CE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  <w:tc>
          <w:tcPr>
            <w:tcW w:w="3836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91AD31C" w14:textId="77777777" w:rsidR="00B615CE" w:rsidRPr="0022109D" w:rsidRDefault="00B615CE" w:rsidP="00B615CE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521A66D" w14:textId="77777777" w:rsidR="00B615CE" w:rsidRPr="0022109D" w:rsidRDefault="00B615CE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6FA617D" w14:textId="77777777" w:rsidR="00B615CE" w:rsidRPr="0022109D" w:rsidRDefault="00B615CE" w:rsidP="00B615CE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2E7AD399" w14:textId="77777777" w:rsidR="00B615CE" w:rsidRPr="0022109D" w:rsidRDefault="00B615CE" w:rsidP="00B615CE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64E9BEBA" w14:textId="77777777" w:rsidTr="007B736B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5108CA30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9417AEA" w14:textId="3013C0C7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    MAI  2023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401536EE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8E90CB9" w14:textId="46CE2E21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34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F99DAE3" w14:textId="11586596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01 au 05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C6F33D1" w14:textId="6D747BD0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28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14:paraId="5123D4C8" w14:textId="01855989" w:rsidR="00472EB4" w:rsidRPr="0022109D" w:rsidRDefault="00472EB4" w:rsidP="00472EB4">
            <w:pPr>
              <w:rPr>
                <w:rFonts w:ascii="Calibri" w:eastAsia="Calibri" w:hAnsi="Calibri" w:cs="Calibri"/>
                <w:b/>
                <w:color w:val="C00000"/>
                <w:sz w:val="16"/>
                <w:szCs w:val="16"/>
              </w:rPr>
            </w:pPr>
            <w:r w:rsidRPr="00207CD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CORRECTION DU DEVOIR N°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b/>
                <w:color w:val="C00000"/>
                <w:sz w:val="16"/>
                <w:szCs w:val="16"/>
              </w:rPr>
              <w:t xml:space="preserve">                  </w:t>
            </w:r>
            <w:r w:rsidRPr="0022109D">
              <w:rPr>
                <w:rFonts w:ascii="Calibri" w:eastAsia="Calibri" w:hAnsi="Calibri" w:cs="Calibri"/>
                <w:b/>
                <w:color w:val="C00000"/>
                <w:sz w:val="16"/>
                <w:szCs w:val="16"/>
              </w:rPr>
              <w:t xml:space="preserve">              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66A6E03C" w14:textId="29D87F4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2AF546FF" w14:textId="0096DD0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tcBorders>
              <w:top w:val="single" w:sz="18" w:space="0" w:color="auto"/>
            </w:tcBorders>
            <w:vAlign w:val="center"/>
          </w:tcPr>
          <w:p w14:paraId="1EB17F61" w14:textId="18EE4D6B" w:rsidR="00472EB4" w:rsidRPr="0022109D" w:rsidRDefault="00472EB4" w:rsidP="00472EB4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 w:rsidRPr="00207CD8">
              <w:rPr>
                <w:rFonts w:ascii="Calibri" w:eastAsia="Calibri" w:hAnsi="Calibri" w:cs="Calibri"/>
                <w:sz w:val="16"/>
                <w:szCs w:val="16"/>
              </w:rPr>
              <w:t xml:space="preserve">orrection du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 w:rsidRPr="00207CD8">
              <w:rPr>
                <w:rFonts w:ascii="Calibri" w:eastAsia="Calibri" w:hAnsi="Calibri" w:cs="Calibri"/>
                <w:sz w:val="16"/>
                <w:szCs w:val="16"/>
              </w:rPr>
              <w:t>evoir</w:t>
            </w:r>
            <w:r w:rsidRPr="00207CD8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 n°</w:t>
            </w:r>
            <w:r>
              <w:rPr>
                <w:rFonts w:ascii="Calibri" w:eastAsia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1A705E71" w14:textId="1E7E6AAA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4271A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tcBorders>
              <w:top w:val="single" w:sz="18" w:space="0" w:color="auto"/>
            </w:tcBorders>
          </w:tcPr>
          <w:p w14:paraId="63E3E359" w14:textId="50E2127B" w:rsidR="00472EB4" w:rsidRPr="0022109D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54</w:t>
            </w:r>
            <w:r w:rsidR="00472EB4" w:rsidRPr="001660BD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3895C66B" w14:textId="5FB26205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07B16C5E" w14:textId="77777777" w:rsidTr="007B736B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7646C6D3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14468404" w14:textId="77777777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0434E90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129E498" w14:textId="53911E9B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35</w:t>
            </w:r>
          </w:p>
        </w:tc>
        <w:tc>
          <w:tcPr>
            <w:tcW w:w="1276" w:type="dxa"/>
            <w:vAlign w:val="center"/>
          </w:tcPr>
          <w:p w14:paraId="1F3385D8" w14:textId="32F723B6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Align w:val="center"/>
          </w:tcPr>
          <w:p w14:paraId="16A27528" w14:textId="39A827E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29</w:t>
            </w:r>
          </w:p>
        </w:tc>
        <w:tc>
          <w:tcPr>
            <w:tcW w:w="5232" w:type="dxa"/>
            <w:vMerge w:val="restart"/>
            <w:vAlign w:val="center"/>
          </w:tcPr>
          <w:p w14:paraId="37C56A50" w14:textId="5980BA93" w:rsidR="00472EB4" w:rsidRPr="0022109D" w:rsidRDefault="00472EB4" w:rsidP="00472EB4">
            <w:pPr>
              <w:rPr>
                <w:rFonts w:ascii="Calibri" w:eastAsia="Calibri" w:hAnsi="Calibri" w:cs="Calibri"/>
                <w:b/>
                <w:color w:val="C00000"/>
                <w:sz w:val="16"/>
                <w:szCs w:val="16"/>
              </w:rPr>
            </w:pPr>
            <w:r w:rsidRPr="00E21BDE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LES TECHNOLOGIES 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xDSL</w:t>
            </w:r>
            <w:r w:rsidRPr="00E21BDE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36" w:type="dxa"/>
            <w:vAlign w:val="center"/>
          </w:tcPr>
          <w:p w14:paraId="2B8C5B9A" w14:textId="7196DB1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2A2E2EF" w14:textId="11ABA2F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vAlign w:val="center"/>
          </w:tcPr>
          <w:p w14:paraId="7DE8C94E" w14:textId="091CC0F7" w:rsidR="00472EB4" w:rsidRPr="0022109D" w:rsidRDefault="00472EB4" w:rsidP="00472EB4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E21BDE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Définition – </w:t>
            </w:r>
            <w:r>
              <w:rPr>
                <w:rFonts w:ascii="Calibri" w:eastAsia="Calibri" w:hAnsi="Calibri" w:cs="Calibri"/>
                <w:bCs/>
                <w:sz w:val="16"/>
                <w:szCs w:val="16"/>
              </w:rPr>
              <w:t>Différentes familles xDSL</w:t>
            </w:r>
          </w:p>
        </w:tc>
        <w:tc>
          <w:tcPr>
            <w:tcW w:w="425" w:type="dxa"/>
          </w:tcPr>
          <w:p w14:paraId="667FB769" w14:textId="7F02B88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4271A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</w:tcPr>
          <w:p w14:paraId="4CAC1D92" w14:textId="0A6EB12D" w:rsidR="00472EB4" w:rsidRPr="0022109D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56</w:t>
            </w:r>
            <w:r w:rsidR="00472EB4" w:rsidRPr="001660BD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1F74F7F" w14:textId="49BC811F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6BF46B4A" w14:textId="77777777" w:rsidTr="007B736B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3C971297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0AB0FD6C" w14:textId="77777777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2F6C2DE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F9EA60E" w14:textId="1C934512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36</w:t>
            </w:r>
          </w:p>
        </w:tc>
        <w:tc>
          <w:tcPr>
            <w:tcW w:w="1276" w:type="dxa"/>
            <w:vAlign w:val="center"/>
          </w:tcPr>
          <w:p w14:paraId="54550DAC" w14:textId="73857D0C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15</w:t>
            </w:r>
            <w:r w:rsidRPr="0022109D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au 19</w:t>
            </w:r>
          </w:p>
        </w:tc>
        <w:tc>
          <w:tcPr>
            <w:tcW w:w="425" w:type="dxa"/>
            <w:vAlign w:val="center"/>
          </w:tcPr>
          <w:p w14:paraId="5DFA6E3A" w14:textId="6CF42B6B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30</w:t>
            </w:r>
          </w:p>
        </w:tc>
        <w:tc>
          <w:tcPr>
            <w:tcW w:w="5232" w:type="dxa"/>
            <w:vMerge/>
            <w:vAlign w:val="center"/>
          </w:tcPr>
          <w:p w14:paraId="6B6392BD" w14:textId="0A7C316C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66015D89" w14:textId="43610D6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D6E3ACB" w14:textId="0AAC5E55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shd w:val="clear" w:color="auto" w:fill="auto"/>
            <w:vAlign w:val="center"/>
          </w:tcPr>
          <w:p w14:paraId="68D25868" w14:textId="2F2374F6" w:rsidR="00472EB4" w:rsidRPr="001A7FAA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061083">
              <w:rPr>
                <w:rFonts w:ascii="Calibri" w:eastAsia="Calibri" w:hAnsi="Calibri" w:cs="Calibri"/>
                <w:bCs/>
                <w:sz w:val="16"/>
                <w:szCs w:val="16"/>
              </w:rPr>
              <w:t>ADSL</w:t>
            </w:r>
          </w:p>
        </w:tc>
        <w:tc>
          <w:tcPr>
            <w:tcW w:w="425" w:type="dxa"/>
            <w:shd w:val="clear" w:color="auto" w:fill="auto"/>
          </w:tcPr>
          <w:p w14:paraId="689685BD" w14:textId="49888755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4271A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shd w:val="clear" w:color="auto" w:fill="auto"/>
          </w:tcPr>
          <w:p w14:paraId="71959C71" w14:textId="19829BDD" w:rsidR="00472EB4" w:rsidRPr="0022109D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58</w:t>
            </w:r>
            <w:r w:rsidR="00472EB4" w:rsidRPr="001660BD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39F93C3" w14:textId="02992F69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663A8B26" w14:textId="77777777" w:rsidTr="007B736B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1AC4F2B7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10A021A3" w14:textId="77777777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A3724CE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608BF4AF" w14:textId="5D269CEB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37</w:t>
            </w:r>
          </w:p>
        </w:tc>
        <w:tc>
          <w:tcPr>
            <w:tcW w:w="1276" w:type="dxa"/>
            <w:vAlign w:val="center"/>
          </w:tcPr>
          <w:p w14:paraId="7436D575" w14:textId="47E588C0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Align w:val="center"/>
          </w:tcPr>
          <w:p w14:paraId="76A7DB51" w14:textId="2755B5F1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31</w:t>
            </w:r>
          </w:p>
        </w:tc>
        <w:tc>
          <w:tcPr>
            <w:tcW w:w="5232" w:type="dxa"/>
            <w:vMerge w:val="restart"/>
            <w:vAlign w:val="center"/>
          </w:tcPr>
          <w:p w14:paraId="2095AF55" w14:textId="077C0BB0" w:rsidR="00472EB4" w:rsidRPr="00B615CE" w:rsidRDefault="00472EB4" w:rsidP="00472EB4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B07BC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ARCH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 w:rsidRPr="00B07BC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TECTURE DU GSM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1A7FAA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36" w:type="dxa"/>
            <w:vAlign w:val="center"/>
          </w:tcPr>
          <w:p w14:paraId="297421ED" w14:textId="7D4CEE6D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74656F7" w14:textId="6B1E7646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vAlign w:val="center"/>
          </w:tcPr>
          <w:p w14:paraId="108321B8" w14:textId="7E4AC1CD" w:rsidR="00472EB4" w:rsidRPr="001A7FAA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1A7FAA">
              <w:rPr>
                <w:rFonts w:ascii="Calibri" w:eastAsia="Calibri" w:hAnsi="Calibri" w:cs="Calibri"/>
                <w:bCs/>
                <w:sz w:val="16"/>
                <w:szCs w:val="16"/>
              </w:rPr>
              <w:t>Infrastructure réseau (Architecture)</w:t>
            </w:r>
            <w:r w:rsidRPr="002B3AC0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</w:tcPr>
          <w:p w14:paraId="11B1371C" w14:textId="7E811970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4271A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</w:tcPr>
          <w:p w14:paraId="569BE78A" w14:textId="77E39D80" w:rsidR="00472EB4" w:rsidRPr="0022109D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60</w:t>
            </w:r>
            <w:r w:rsidR="00472EB4" w:rsidRPr="001660BD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60E8614" w14:textId="3031D3DA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3E5B25A6" w14:textId="77777777" w:rsidTr="007B736B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6EF9217F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6686E62B" w14:textId="77777777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6038E226" w14:textId="77777777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109D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148C68B" w14:textId="1A1FF6C3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FF563D6" w14:textId="580A22B4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Du 29 au 02/6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404026D" w14:textId="6F8ADEE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32</w:t>
            </w:r>
          </w:p>
        </w:tc>
        <w:tc>
          <w:tcPr>
            <w:tcW w:w="5232" w:type="dxa"/>
            <w:vMerge/>
            <w:tcBorders>
              <w:bottom w:val="single" w:sz="18" w:space="0" w:color="auto"/>
            </w:tcBorders>
            <w:vAlign w:val="center"/>
          </w:tcPr>
          <w:p w14:paraId="08DDF44E" w14:textId="39DF7D0E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45F20C9B" w14:textId="0B63D804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71DA7FF4" w14:textId="6AEEED9C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tcBorders>
              <w:bottom w:val="single" w:sz="18" w:space="0" w:color="auto"/>
            </w:tcBorders>
            <w:vAlign w:val="center"/>
          </w:tcPr>
          <w:p w14:paraId="666BB830" w14:textId="14F9DDC5" w:rsidR="00472EB4" w:rsidRPr="001A7FAA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1A7FAA">
              <w:rPr>
                <w:rFonts w:ascii="Calibri" w:eastAsia="Calibri" w:hAnsi="Calibri" w:cs="Calibri"/>
                <w:bCs/>
                <w:sz w:val="16"/>
                <w:szCs w:val="16"/>
              </w:rPr>
              <w:t>Les Interfaces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4D85EFB7" w14:textId="29B62EAF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4271A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tcBorders>
              <w:bottom w:val="single" w:sz="18" w:space="0" w:color="auto"/>
            </w:tcBorders>
          </w:tcPr>
          <w:p w14:paraId="264A1700" w14:textId="721E36A7" w:rsidR="00472EB4" w:rsidRPr="0022109D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</w:t>
            </w:r>
            <w:r w:rsidR="00472EB4" w:rsidRPr="001660BD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03611479" w14:textId="0515CBA3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3543AC33" w14:textId="77777777" w:rsidTr="007B736B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4BAFDAE9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</w:tcPr>
          <w:p w14:paraId="346DF237" w14:textId="6CDD69C4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JUIN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202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3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78F1EC16" w14:textId="052F6E3B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3FB0C76" w14:textId="5B36B2E3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39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011A1078" w14:textId="368CC84E" w:rsidR="00472EB4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7A7DA5">
              <w:rPr>
                <w:rFonts w:ascii="Calibri" w:eastAsia="Calibri" w:hAnsi="Calibri" w:cs="Calibri"/>
                <w:sz w:val="16"/>
                <w:szCs w:val="16"/>
              </w:rPr>
              <w:t>Du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05 </w:t>
            </w:r>
            <w:r w:rsidRPr="007A7DA5">
              <w:rPr>
                <w:rFonts w:ascii="Calibri" w:eastAsia="Calibri" w:hAnsi="Calibri" w:cs="Calibri"/>
                <w:sz w:val="16"/>
                <w:szCs w:val="16"/>
              </w:rPr>
              <w:t xml:space="preserve">au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FF679F9" w14:textId="44761C69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33</w:t>
            </w:r>
          </w:p>
        </w:tc>
        <w:tc>
          <w:tcPr>
            <w:tcW w:w="5232" w:type="dxa"/>
            <w:vMerge w:val="restart"/>
            <w:tcBorders>
              <w:top w:val="single" w:sz="18" w:space="0" w:color="auto"/>
            </w:tcBorders>
            <w:vAlign w:val="center"/>
          </w:tcPr>
          <w:p w14:paraId="0DB23002" w14:textId="0041DA49" w:rsidR="00472EB4" w:rsidRPr="00B07BC0" w:rsidRDefault="00472EB4" w:rsidP="00472EB4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B07BC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ARCH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 w:rsidRPr="00B07BC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TECTURE DU GSM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B63462">
              <w:rPr>
                <w:rFonts w:ascii="Calibri" w:eastAsia="Calibri" w:hAnsi="Calibri" w:cs="Calibri"/>
                <w:b/>
                <w:sz w:val="20"/>
                <w:szCs w:val="20"/>
              </w:rPr>
              <w:t>(SUITE)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07E886E9" w14:textId="77777777" w:rsidR="00472EB4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7E8C4560" w14:textId="77777777" w:rsidR="00472EB4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tcBorders>
              <w:top w:val="single" w:sz="18" w:space="0" w:color="auto"/>
            </w:tcBorders>
            <w:vAlign w:val="center"/>
          </w:tcPr>
          <w:p w14:paraId="664E5E92" w14:textId="706F1169" w:rsidR="00472EB4" w:rsidRPr="001A7FAA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BB2860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1A7FAA">
              <w:rPr>
                <w:rFonts w:ascii="Calibri" w:eastAsia="Calibri" w:hAnsi="Calibri" w:cs="Calibri"/>
                <w:bCs/>
                <w:sz w:val="16"/>
                <w:szCs w:val="16"/>
              </w:rPr>
              <w:t>Les fonctions GSM</w:t>
            </w:r>
            <w:r w:rsidRPr="002B3AC0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678EFA0D" w14:textId="4D29BAA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4271A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tcBorders>
              <w:top w:val="single" w:sz="18" w:space="0" w:color="auto"/>
            </w:tcBorders>
          </w:tcPr>
          <w:p w14:paraId="731BBDF4" w14:textId="45C1D90A" w:rsidR="00472EB4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64</w:t>
            </w:r>
            <w:r w:rsidR="00472EB4" w:rsidRPr="001660BD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0A5335CD" w14:textId="77777777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</w:p>
        </w:tc>
      </w:tr>
      <w:tr w:rsidR="00472EB4" w:rsidRPr="0022109D" w14:paraId="0AA8CD54" w14:textId="77777777" w:rsidTr="007B736B">
        <w:trPr>
          <w:cantSplit/>
          <w:trHeight w:val="271"/>
          <w:tblHeader/>
        </w:trPr>
        <w:tc>
          <w:tcPr>
            <w:tcW w:w="855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14:paraId="3B427093" w14:textId="77777777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</w:tcPr>
          <w:p w14:paraId="7EE5912A" w14:textId="77777777" w:rsidR="00472EB4" w:rsidRPr="0022109D" w:rsidRDefault="00472EB4" w:rsidP="00472EB4">
            <w:pPr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000000" w:themeColor="text1"/>
            </w:tcBorders>
            <w:vAlign w:val="center"/>
          </w:tcPr>
          <w:p w14:paraId="47FEE953" w14:textId="07A481D0" w:rsidR="00472EB4" w:rsidRPr="0022109D" w:rsidRDefault="00472EB4" w:rsidP="00472EB4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1949F2BE" w14:textId="3CEAAFF5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40</w:t>
            </w:r>
          </w:p>
        </w:tc>
        <w:tc>
          <w:tcPr>
            <w:tcW w:w="1276" w:type="dxa"/>
            <w:tcBorders>
              <w:bottom w:val="single" w:sz="18" w:space="0" w:color="000000" w:themeColor="text1"/>
            </w:tcBorders>
          </w:tcPr>
          <w:p w14:paraId="44F2117B" w14:textId="31BCD798" w:rsidR="00472EB4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7A7DA5">
              <w:rPr>
                <w:rFonts w:ascii="Calibri" w:eastAsia="Calibri" w:hAnsi="Calibri" w:cs="Calibri"/>
                <w:sz w:val="16"/>
                <w:szCs w:val="16"/>
              </w:rPr>
              <w:t xml:space="preserve">Du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12</w:t>
            </w:r>
            <w:r w:rsidRPr="007A7DA5">
              <w:rPr>
                <w:rFonts w:ascii="Calibri" w:eastAsia="Calibri" w:hAnsi="Calibri" w:cs="Calibri"/>
                <w:sz w:val="16"/>
                <w:szCs w:val="16"/>
              </w:rPr>
              <w:t xml:space="preserve"> au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16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159566D7" w14:textId="0B4884A5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34</w:t>
            </w:r>
          </w:p>
        </w:tc>
        <w:tc>
          <w:tcPr>
            <w:tcW w:w="5232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1F9700B4" w14:textId="52064770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000000" w:themeColor="text1"/>
            </w:tcBorders>
            <w:vAlign w:val="center"/>
          </w:tcPr>
          <w:p w14:paraId="7F02AE83" w14:textId="77777777" w:rsidR="00472EB4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vAlign w:val="center"/>
          </w:tcPr>
          <w:p w14:paraId="24EDCF7A" w14:textId="77777777" w:rsidR="00472EB4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6" w:type="dxa"/>
            <w:tcBorders>
              <w:bottom w:val="single" w:sz="18" w:space="0" w:color="000000" w:themeColor="text1"/>
            </w:tcBorders>
            <w:vAlign w:val="center"/>
          </w:tcPr>
          <w:p w14:paraId="523D46C6" w14:textId="6FFBCC46" w:rsidR="00472EB4" w:rsidRPr="00061083" w:rsidRDefault="00472EB4" w:rsidP="00472EB4">
            <w:pPr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1A7FAA">
              <w:rPr>
                <w:rFonts w:ascii="Calibri" w:eastAsia="Calibri" w:hAnsi="Calibri" w:cs="Calibri"/>
                <w:bCs/>
                <w:sz w:val="16"/>
                <w:szCs w:val="16"/>
              </w:rPr>
              <w:t>Communication GSM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</w:tcPr>
          <w:p w14:paraId="13D0F066" w14:textId="54EA72A8" w:rsidR="00472EB4" w:rsidRPr="0022109D" w:rsidRDefault="00472EB4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4271A"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tcBorders>
              <w:bottom w:val="single" w:sz="18" w:space="0" w:color="000000" w:themeColor="text1"/>
            </w:tcBorders>
          </w:tcPr>
          <w:p w14:paraId="51A3440F" w14:textId="527150F0" w:rsidR="00472EB4" w:rsidRDefault="00842B91" w:rsidP="00472EB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66</w:t>
            </w:r>
            <w:r w:rsidR="00472EB4" w:rsidRPr="001660BD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F76C677" w14:textId="27F5A88C" w:rsidR="00472EB4" w:rsidRPr="0022109D" w:rsidRDefault="00472EB4" w:rsidP="00472EB4">
            <w:pPr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  <w:r w:rsidRPr="00472EB4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100</w:t>
            </w:r>
          </w:p>
        </w:tc>
      </w:tr>
    </w:tbl>
    <w:p w14:paraId="49C013EA" w14:textId="77777777" w:rsidR="0022109D" w:rsidRPr="0022109D" w:rsidRDefault="0022109D" w:rsidP="0022109D">
      <w:pPr>
        <w:spacing w:before="100" w:beforeAutospacing="1" w:after="0" w:line="240" w:lineRule="auto"/>
        <w:rPr>
          <w:rFonts w:ascii="Calibri" w:eastAsia="Calibri" w:hAnsi="Calibri" w:cs="Times New Roman"/>
          <w:sz w:val="2"/>
        </w:rPr>
      </w:pPr>
    </w:p>
    <w:tbl>
      <w:tblPr>
        <w:tblStyle w:val="Grilledutableau1"/>
        <w:tblW w:w="160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00"/>
        <w:gridCol w:w="4003"/>
        <w:gridCol w:w="4002"/>
        <w:gridCol w:w="4113"/>
      </w:tblGrid>
      <w:tr w:rsidR="0022109D" w:rsidRPr="0022109D" w14:paraId="35B8DC77" w14:textId="77777777" w:rsidTr="001503D0">
        <w:tc>
          <w:tcPr>
            <w:tcW w:w="7903" w:type="dxa"/>
            <w:gridSpan w:val="2"/>
          </w:tcPr>
          <w:p w14:paraId="68C8E434" w14:textId="77777777" w:rsidR="0022109D" w:rsidRPr="0022109D" w:rsidRDefault="0022109D" w:rsidP="0022109D">
            <w:pPr>
              <w:tabs>
                <w:tab w:val="left" w:pos="15170"/>
              </w:tabs>
              <w:jc w:val="center"/>
              <w:rPr>
                <w:rFonts w:ascii="Calibri" w:eastAsia="Calibri" w:hAnsi="Calibri" w:cs="Times New Roman"/>
              </w:rPr>
            </w:pPr>
            <w:r w:rsidRPr="0022109D">
              <w:rPr>
                <w:rFonts w:ascii="Calibri" w:eastAsia="Calibri" w:hAnsi="Calibri" w:cs="Times New Roman"/>
              </w:rPr>
              <w:t>RESPONSABLE DU CONSEIL D'ENSEIGNEMENT</w:t>
            </w:r>
          </w:p>
        </w:tc>
        <w:tc>
          <w:tcPr>
            <w:tcW w:w="8115" w:type="dxa"/>
            <w:gridSpan w:val="2"/>
          </w:tcPr>
          <w:p w14:paraId="7DE783D1" w14:textId="77777777" w:rsidR="0022109D" w:rsidRPr="0022109D" w:rsidRDefault="0022109D" w:rsidP="0022109D">
            <w:pPr>
              <w:tabs>
                <w:tab w:val="left" w:pos="15170"/>
              </w:tabs>
              <w:jc w:val="center"/>
              <w:rPr>
                <w:rFonts w:ascii="Calibri" w:eastAsia="Calibri" w:hAnsi="Calibri" w:cs="Times New Roman"/>
              </w:rPr>
            </w:pPr>
            <w:r w:rsidRPr="0022109D">
              <w:rPr>
                <w:rFonts w:ascii="Calibri" w:eastAsia="Calibri" w:hAnsi="Calibri" w:cs="Times New Roman"/>
              </w:rPr>
              <w:t>ADMINISTRATION</w:t>
            </w:r>
          </w:p>
        </w:tc>
      </w:tr>
      <w:tr w:rsidR="0022109D" w:rsidRPr="0022109D" w14:paraId="7BED881A" w14:textId="77777777" w:rsidTr="001503D0">
        <w:tc>
          <w:tcPr>
            <w:tcW w:w="3900" w:type="dxa"/>
          </w:tcPr>
          <w:p w14:paraId="0FEE9EAB" w14:textId="77777777" w:rsidR="0022109D" w:rsidRPr="0022109D" w:rsidRDefault="0022109D" w:rsidP="0022109D">
            <w:pPr>
              <w:tabs>
                <w:tab w:val="left" w:pos="15170"/>
              </w:tabs>
              <w:jc w:val="center"/>
              <w:rPr>
                <w:rFonts w:ascii="Calibri" w:eastAsia="Calibri" w:hAnsi="Calibri" w:cs="Times New Roman"/>
              </w:rPr>
            </w:pPr>
            <w:r w:rsidRPr="0022109D">
              <w:rPr>
                <w:rFonts w:ascii="Calibri" w:eastAsia="Calibri" w:hAnsi="Calibri" w:cs="Times New Roman"/>
              </w:rPr>
              <w:t>NOM ET PRENOMS</w:t>
            </w:r>
          </w:p>
        </w:tc>
        <w:tc>
          <w:tcPr>
            <w:tcW w:w="4003" w:type="dxa"/>
          </w:tcPr>
          <w:p w14:paraId="5049CD01" w14:textId="77777777" w:rsidR="0022109D" w:rsidRPr="0022109D" w:rsidRDefault="0022109D" w:rsidP="0022109D">
            <w:pPr>
              <w:tabs>
                <w:tab w:val="left" w:pos="15170"/>
              </w:tabs>
              <w:jc w:val="center"/>
              <w:rPr>
                <w:rFonts w:ascii="Calibri" w:eastAsia="Calibri" w:hAnsi="Calibri" w:cs="Times New Roman"/>
              </w:rPr>
            </w:pPr>
            <w:r w:rsidRPr="0022109D">
              <w:rPr>
                <w:rFonts w:ascii="Calibri" w:eastAsia="Calibri" w:hAnsi="Calibri" w:cs="Times New Roman"/>
              </w:rPr>
              <w:t>EMARGEMENT</w:t>
            </w:r>
          </w:p>
        </w:tc>
        <w:tc>
          <w:tcPr>
            <w:tcW w:w="4002" w:type="dxa"/>
          </w:tcPr>
          <w:p w14:paraId="3A4A72C2" w14:textId="77777777" w:rsidR="0022109D" w:rsidRPr="0022109D" w:rsidRDefault="0022109D" w:rsidP="0022109D">
            <w:pPr>
              <w:tabs>
                <w:tab w:val="left" w:pos="15170"/>
              </w:tabs>
              <w:jc w:val="center"/>
              <w:rPr>
                <w:rFonts w:ascii="Calibri" w:eastAsia="Calibri" w:hAnsi="Calibri" w:cs="Times New Roman"/>
              </w:rPr>
            </w:pPr>
            <w:r w:rsidRPr="0022109D">
              <w:rPr>
                <w:rFonts w:ascii="Calibri" w:eastAsia="Calibri" w:hAnsi="Calibri" w:cs="Times New Roman"/>
              </w:rPr>
              <w:t>NOM ET PRENOMS</w:t>
            </w:r>
          </w:p>
        </w:tc>
        <w:tc>
          <w:tcPr>
            <w:tcW w:w="4113" w:type="dxa"/>
          </w:tcPr>
          <w:p w14:paraId="55215CAF" w14:textId="77777777" w:rsidR="0022109D" w:rsidRPr="0022109D" w:rsidRDefault="0022109D" w:rsidP="0022109D">
            <w:pPr>
              <w:tabs>
                <w:tab w:val="left" w:pos="15170"/>
              </w:tabs>
              <w:jc w:val="center"/>
              <w:rPr>
                <w:rFonts w:ascii="Calibri" w:eastAsia="Calibri" w:hAnsi="Calibri" w:cs="Times New Roman"/>
              </w:rPr>
            </w:pPr>
            <w:r w:rsidRPr="0022109D">
              <w:rPr>
                <w:rFonts w:ascii="Calibri" w:eastAsia="Calibri" w:hAnsi="Calibri" w:cs="Times New Roman"/>
              </w:rPr>
              <w:t>EMARGEMENT</w:t>
            </w:r>
          </w:p>
        </w:tc>
      </w:tr>
      <w:tr w:rsidR="0022109D" w:rsidRPr="0022109D" w14:paraId="3A455A41" w14:textId="77777777" w:rsidTr="001503D0">
        <w:tc>
          <w:tcPr>
            <w:tcW w:w="3900" w:type="dxa"/>
          </w:tcPr>
          <w:p w14:paraId="628B482D" w14:textId="77777777" w:rsidR="0022109D" w:rsidRPr="0022109D" w:rsidRDefault="0022109D" w:rsidP="0022109D">
            <w:pPr>
              <w:tabs>
                <w:tab w:val="left" w:pos="15170"/>
              </w:tabs>
              <w:rPr>
                <w:rFonts w:ascii="Calibri" w:eastAsia="Calibri" w:hAnsi="Calibri" w:cs="Times New Roman"/>
              </w:rPr>
            </w:pPr>
          </w:p>
          <w:p w14:paraId="145CD492" w14:textId="77777777" w:rsidR="0022109D" w:rsidRPr="0022109D" w:rsidRDefault="0022109D" w:rsidP="0022109D">
            <w:pPr>
              <w:tabs>
                <w:tab w:val="left" w:pos="15170"/>
              </w:tabs>
              <w:rPr>
                <w:rFonts w:ascii="Calibri" w:eastAsia="Calibri" w:hAnsi="Calibri" w:cs="Times New Roman"/>
              </w:rPr>
            </w:pPr>
          </w:p>
        </w:tc>
        <w:tc>
          <w:tcPr>
            <w:tcW w:w="4003" w:type="dxa"/>
          </w:tcPr>
          <w:p w14:paraId="48539FEF" w14:textId="77777777" w:rsidR="0022109D" w:rsidRPr="0022109D" w:rsidRDefault="0022109D" w:rsidP="0022109D">
            <w:pPr>
              <w:tabs>
                <w:tab w:val="left" w:pos="15170"/>
              </w:tabs>
              <w:rPr>
                <w:rFonts w:ascii="Calibri" w:eastAsia="Calibri" w:hAnsi="Calibri" w:cs="Times New Roman"/>
              </w:rPr>
            </w:pPr>
          </w:p>
        </w:tc>
        <w:tc>
          <w:tcPr>
            <w:tcW w:w="4002" w:type="dxa"/>
          </w:tcPr>
          <w:p w14:paraId="4B2B64D2" w14:textId="77777777" w:rsidR="0022109D" w:rsidRPr="0022109D" w:rsidRDefault="0022109D" w:rsidP="0022109D">
            <w:pPr>
              <w:tabs>
                <w:tab w:val="left" w:pos="15170"/>
              </w:tabs>
              <w:rPr>
                <w:rFonts w:ascii="Calibri" w:eastAsia="Calibri" w:hAnsi="Calibri" w:cs="Times New Roman"/>
              </w:rPr>
            </w:pPr>
          </w:p>
        </w:tc>
        <w:tc>
          <w:tcPr>
            <w:tcW w:w="4113" w:type="dxa"/>
          </w:tcPr>
          <w:p w14:paraId="5AC7B3B0" w14:textId="77777777" w:rsidR="0022109D" w:rsidRPr="0022109D" w:rsidRDefault="0022109D" w:rsidP="0022109D">
            <w:pPr>
              <w:tabs>
                <w:tab w:val="left" w:pos="15170"/>
              </w:tabs>
              <w:rPr>
                <w:rFonts w:ascii="Calibri" w:eastAsia="Calibri" w:hAnsi="Calibri" w:cs="Times New Roman"/>
              </w:rPr>
            </w:pPr>
          </w:p>
        </w:tc>
      </w:tr>
    </w:tbl>
    <w:p w14:paraId="11A437FF" w14:textId="77777777" w:rsidR="0022109D" w:rsidRPr="0022109D" w:rsidRDefault="0022109D" w:rsidP="0022109D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6BE59D" wp14:editId="35547EEB">
                <wp:simplePos x="0" y="0"/>
                <wp:positionH relativeFrom="column">
                  <wp:posOffset>-89535</wp:posOffset>
                </wp:positionH>
                <wp:positionV relativeFrom="paragraph">
                  <wp:posOffset>127000</wp:posOffset>
                </wp:positionV>
                <wp:extent cx="10258425" cy="714375"/>
                <wp:effectExtent l="0" t="0" r="28575" b="28575"/>
                <wp:wrapNone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842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C8FB2" w14:textId="77777777" w:rsidR="00087E03" w:rsidRPr="004E4D1F" w:rsidRDefault="00087E03" w:rsidP="0022109D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5BF1947A" w14:textId="77777777" w:rsidR="00087E03" w:rsidRDefault="00087E03" w:rsidP="0022109D"/>
                          <w:p w14:paraId="5DD9ED0D" w14:textId="77777777" w:rsidR="00087E03" w:rsidRDefault="00087E03" w:rsidP="0022109D"/>
                          <w:p w14:paraId="0C67F8AC" w14:textId="77777777" w:rsidR="00087E03" w:rsidRDefault="00087E03" w:rsidP="0022109D"/>
                          <w:p w14:paraId="0BBB9602" w14:textId="77777777" w:rsidR="00087E03" w:rsidRDefault="00087E03" w:rsidP="0022109D"/>
                          <w:p w14:paraId="3676950E" w14:textId="77777777" w:rsidR="00087E03" w:rsidRDefault="00087E03" w:rsidP="002210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BE59D" id="Zone de texte 8" o:spid="_x0000_s1027" type="#_x0000_t202" style="position:absolute;margin-left:-7.05pt;margin-top:10pt;width:807.7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">
                <v:textbox>
                  <w:txbxContent>
                    <w:p w14:paraId="6B0C8FB2" w14:textId="77777777" w:rsidR="00087E03" w:rsidRPr="004E4D1F" w:rsidRDefault="00087E03" w:rsidP="0022109D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5BF1947A" w14:textId="77777777" w:rsidR="00087E03" w:rsidRDefault="00087E03" w:rsidP="0022109D"/>
                    <w:p w14:paraId="5DD9ED0D" w14:textId="77777777" w:rsidR="00087E03" w:rsidRDefault="00087E03" w:rsidP="0022109D"/>
                    <w:p w14:paraId="0C67F8AC" w14:textId="77777777" w:rsidR="00087E03" w:rsidRDefault="00087E03" w:rsidP="0022109D"/>
                    <w:p w14:paraId="0BBB9602" w14:textId="77777777" w:rsidR="00087E03" w:rsidRDefault="00087E03" w:rsidP="0022109D"/>
                    <w:p w14:paraId="3676950E" w14:textId="77777777" w:rsidR="00087E03" w:rsidRDefault="00087E03" w:rsidP="0022109D"/>
                  </w:txbxContent>
                </v:textbox>
              </v:shape>
            </w:pict>
          </mc:Fallback>
        </mc:AlternateContent>
      </w:r>
    </w:p>
    <w:p w14:paraId="6404F6F2" w14:textId="77777777" w:rsidR="0022109D" w:rsidRPr="0022109D" w:rsidRDefault="0022109D" w:rsidP="0022109D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14:paraId="2D827C6E" w14:textId="77777777" w:rsidR="0022109D" w:rsidRPr="0022109D" w:rsidRDefault="0022109D" w:rsidP="0022109D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95D0C5" wp14:editId="5F76CF69">
                <wp:simplePos x="0" y="0"/>
                <wp:positionH relativeFrom="column">
                  <wp:posOffset>1030605</wp:posOffset>
                </wp:positionH>
                <wp:positionV relativeFrom="paragraph">
                  <wp:posOffset>448310</wp:posOffset>
                </wp:positionV>
                <wp:extent cx="8655050" cy="361315"/>
                <wp:effectExtent l="0" t="0" r="0" b="635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BA305B" w14:textId="77777777" w:rsidR="00087E03" w:rsidRPr="006A70F8" w:rsidRDefault="00087E03" w:rsidP="0022109D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</w:t>
                            </w:r>
                            <w:proofErr w:type="gramStart"/>
                            <w:r w:rsidRPr="006A70F8">
                              <w:rPr>
                                <w:b/>
                              </w:rPr>
                              <w:t>Durée</w:t>
                            </w:r>
                            <w:r>
                              <w:rPr>
                                <w:b/>
                              </w:rPr>
                              <w:t xml:space="preserve">  C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> : Cumul  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5D0C5" id="Zone de texte 7" o:spid="_x0000_s1028" type="#_x0000_t202" style="position:absolute;margin-left:81.15pt;margin-top:35.3pt;width:681.5pt;height:28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" stroked="f">
                <v:textbox>
                  <w:txbxContent>
                    <w:p w14:paraId="22BA305B" w14:textId="77777777" w:rsidR="00087E03" w:rsidRPr="006A70F8" w:rsidRDefault="00087E03" w:rsidP="0022109D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</w:t>
                      </w:r>
                      <w:proofErr w:type="gramStart"/>
                      <w:r w:rsidRPr="006A70F8">
                        <w:rPr>
                          <w:b/>
                        </w:rPr>
                        <w:t>Durée</w:t>
                      </w:r>
                      <w:r>
                        <w:rPr>
                          <w:b/>
                        </w:rPr>
                        <w:t xml:space="preserve">  C</w:t>
                      </w:r>
                      <w:proofErr w:type="gramEnd"/>
                      <w:r>
                        <w:rPr>
                          <w:b/>
                        </w:rPr>
                        <w:t> : Cumul  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</v:shape>
            </w:pict>
          </mc:Fallback>
        </mc:AlternateContent>
      </w:r>
      <w:r w:rsidRPr="0022109D">
        <w:rPr>
          <w:rFonts w:ascii="Calibri" w:eastAsia="Calibri" w:hAnsi="Calibri" w:cs="Times New Roman"/>
          <w:b/>
        </w:rPr>
        <w:t xml:space="preserve">      NOTA BENE : Insérer les dates des examens blancs, des partiels, des contrôles programmés, des devoirs de niveau, des devoirs communs selon le cas.</w:t>
      </w:r>
    </w:p>
    <w:p w14:paraId="01EC4BA0" w14:textId="77777777" w:rsidR="0022109D" w:rsidRPr="0022109D" w:rsidRDefault="0022109D" w:rsidP="0022109D">
      <w:pPr>
        <w:spacing w:before="100" w:beforeAutospacing="1" w:after="0" w:line="240" w:lineRule="auto"/>
        <w:rPr>
          <w:rFonts w:ascii="Calibri" w:eastAsia="Calibri" w:hAnsi="Calibri" w:cs="Times New Roman"/>
        </w:rPr>
      </w:pPr>
    </w:p>
    <w:p w14:paraId="611DED6C" w14:textId="77777777" w:rsidR="001503D0" w:rsidRDefault="001503D0"/>
    <w:sectPr w:rsidR="001503D0" w:rsidSect="001503D0">
      <w:headerReference w:type="default" r:id="rId7"/>
      <w:footerReference w:type="default" r:id="rId8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BEAD3" w14:textId="77777777" w:rsidR="00A02311" w:rsidRDefault="00A02311">
      <w:pPr>
        <w:spacing w:after="0" w:line="240" w:lineRule="auto"/>
      </w:pPr>
      <w:r>
        <w:separator/>
      </w:r>
    </w:p>
  </w:endnote>
  <w:endnote w:type="continuationSeparator" w:id="0">
    <w:p w14:paraId="6895F6F5" w14:textId="77777777" w:rsidR="00A02311" w:rsidRDefault="00A02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34587" w14:textId="77777777" w:rsidR="00087E03" w:rsidRPr="00321014" w:rsidRDefault="00087E03" w:rsidP="001503D0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2F2DA559" wp14:editId="052D12B7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2445" cy="250825"/>
              <wp:effectExtent l="0" t="0" r="13970" b="0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2445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191BCB14" id="Groupe 4" o:spid="_x0000_s1026" style="position:absolute;margin-left:0;margin-top:0;width:840.35pt;height:19.75pt;flip:y;z-index:251659264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31849b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>MODELE DE PROGRESSION - SDEP-DPDP -JUILLET 2015</w:t>
    </w:r>
    <w:r>
      <w:rPr>
        <w:rFonts w:asciiTheme="majorHAnsi" w:hAnsiTheme="majorHAnsi" w:cstheme="majorHAnsi"/>
        <w:b/>
        <w:i/>
        <w:sz w:val="20"/>
      </w:rPr>
      <w:t xml:space="preserve">- E-mail : </w:t>
    </w:r>
    <w:hyperlink r:id="rId1" w:history="1">
      <w:r w:rsidRPr="003464AC">
        <w:rPr>
          <w:rStyle w:val="Lienhypertexte1"/>
          <w:rFonts w:asciiTheme="majorHAnsi" w:hAnsiTheme="majorHAnsi" w:cstheme="majorHAnsi"/>
          <w:b/>
          <w:i/>
          <w:sz w:val="20"/>
        </w:rPr>
        <w:t>metfpdpdp@yahoo.fr-</w:t>
      </w:r>
    </w:hyperlink>
    <w:r>
      <w:rPr>
        <w:rFonts w:asciiTheme="majorHAnsi" w:hAnsiTheme="majorHAnsi" w:cstheme="majorHAnsi"/>
        <w:b/>
        <w:i/>
        <w:sz w:val="20"/>
      </w:rPr>
      <w:t xml:space="preserve"> Tél. 20 33 52 53 /20 22 15 09/20 22 95 81 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339F9E" wp14:editId="307F3F86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4175"/>
              <wp:effectExtent l="0" t="0" r="23495" b="1397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417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3FEC2388" id="Rectangle 3" o:spid="_x0000_s1026" style="position:absolute;margin-left:0;margin-top:0;width:7.15pt;height:30.25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B4CA54" wp14:editId="5EC2B967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4175"/>
              <wp:effectExtent l="0" t="0" r="23495" b="1397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417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497CAE5" id="Rectangle 2" o:spid="_x0000_s1026" style="position:absolute;margin-left:0;margin-top:0;width:7.15pt;height:30.25pt;z-index:251661312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0DFBE" w14:textId="77777777" w:rsidR="00A02311" w:rsidRDefault="00A02311">
      <w:pPr>
        <w:spacing w:after="0" w:line="240" w:lineRule="auto"/>
      </w:pPr>
      <w:r>
        <w:separator/>
      </w:r>
    </w:p>
  </w:footnote>
  <w:footnote w:type="continuationSeparator" w:id="0">
    <w:p w14:paraId="3BA2DB40" w14:textId="77777777" w:rsidR="00A02311" w:rsidRDefault="00A02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45204"/>
      <w:docPartObj>
        <w:docPartGallery w:val="Page Numbers (Top of Page)"/>
        <w:docPartUnique/>
      </w:docPartObj>
    </w:sdtPr>
    <w:sdtContent>
      <w:p w14:paraId="0F5A6BC5" w14:textId="77777777" w:rsidR="00087E03" w:rsidRDefault="00087E03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138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E518B8" w14:textId="77777777" w:rsidR="00087E03" w:rsidRDefault="00087E0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09D"/>
    <w:rsid w:val="00026A52"/>
    <w:rsid w:val="00034B32"/>
    <w:rsid w:val="0005517E"/>
    <w:rsid w:val="0005590F"/>
    <w:rsid w:val="00061066"/>
    <w:rsid w:val="00061083"/>
    <w:rsid w:val="00087E03"/>
    <w:rsid w:val="000B523C"/>
    <w:rsid w:val="00117526"/>
    <w:rsid w:val="001503D0"/>
    <w:rsid w:val="0015676F"/>
    <w:rsid w:val="0017079E"/>
    <w:rsid w:val="001708D9"/>
    <w:rsid w:val="001756C4"/>
    <w:rsid w:val="001A7FAA"/>
    <w:rsid w:val="001B1851"/>
    <w:rsid w:val="001C7248"/>
    <w:rsid w:val="00207CD8"/>
    <w:rsid w:val="00214C45"/>
    <w:rsid w:val="0022109D"/>
    <w:rsid w:val="002B3AC0"/>
    <w:rsid w:val="002E4A32"/>
    <w:rsid w:val="002F5A8B"/>
    <w:rsid w:val="003544DA"/>
    <w:rsid w:val="003624B1"/>
    <w:rsid w:val="0037039C"/>
    <w:rsid w:val="003D0629"/>
    <w:rsid w:val="003F52EB"/>
    <w:rsid w:val="00400C80"/>
    <w:rsid w:val="004134A5"/>
    <w:rsid w:val="004348E6"/>
    <w:rsid w:val="00436BF7"/>
    <w:rsid w:val="00472EB4"/>
    <w:rsid w:val="004E0139"/>
    <w:rsid w:val="004E519F"/>
    <w:rsid w:val="004F0E29"/>
    <w:rsid w:val="00502B46"/>
    <w:rsid w:val="00523CE1"/>
    <w:rsid w:val="00536C0B"/>
    <w:rsid w:val="00585893"/>
    <w:rsid w:val="00601E12"/>
    <w:rsid w:val="0063655D"/>
    <w:rsid w:val="006868EF"/>
    <w:rsid w:val="006901D6"/>
    <w:rsid w:val="00703358"/>
    <w:rsid w:val="00730DFF"/>
    <w:rsid w:val="007665F4"/>
    <w:rsid w:val="00833672"/>
    <w:rsid w:val="00842B91"/>
    <w:rsid w:val="00861121"/>
    <w:rsid w:val="008B5C38"/>
    <w:rsid w:val="008E3C14"/>
    <w:rsid w:val="009164C9"/>
    <w:rsid w:val="00936EB3"/>
    <w:rsid w:val="0096577F"/>
    <w:rsid w:val="009B29EB"/>
    <w:rsid w:val="00A02311"/>
    <w:rsid w:val="00A20321"/>
    <w:rsid w:val="00A4044C"/>
    <w:rsid w:val="00A65792"/>
    <w:rsid w:val="00A67CA8"/>
    <w:rsid w:val="00A81EAE"/>
    <w:rsid w:val="00A965BA"/>
    <w:rsid w:val="00AE1D0D"/>
    <w:rsid w:val="00B07BC0"/>
    <w:rsid w:val="00B615CE"/>
    <w:rsid w:val="00B63462"/>
    <w:rsid w:val="00B86A43"/>
    <w:rsid w:val="00BB2860"/>
    <w:rsid w:val="00C17F45"/>
    <w:rsid w:val="00C201CA"/>
    <w:rsid w:val="00C216CA"/>
    <w:rsid w:val="00C4138A"/>
    <w:rsid w:val="00C57A24"/>
    <w:rsid w:val="00C60094"/>
    <w:rsid w:val="00C77410"/>
    <w:rsid w:val="00C93043"/>
    <w:rsid w:val="00C9701F"/>
    <w:rsid w:val="00CA1099"/>
    <w:rsid w:val="00CD61B8"/>
    <w:rsid w:val="00CF7535"/>
    <w:rsid w:val="00D15874"/>
    <w:rsid w:val="00D3641E"/>
    <w:rsid w:val="00D93825"/>
    <w:rsid w:val="00E21BDE"/>
    <w:rsid w:val="00E44CFB"/>
    <w:rsid w:val="00E51683"/>
    <w:rsid w:val="00E53F16"/>
    <w:rsid w:val="00E73A91"/>
    <w:rsid w:val="00EA2C0E"/>
    <w:rsid w:val="00ED5D25"/>
    <w:rsid w:val="00FE7FC8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52AD6"/>
  <w15:docId w15:val="{6BB1F2DC-9CC7-4ED0-8B0F-B716E2433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59"/>
    <w:rsid w:val="0022109D"/>
    <w:pPr>
      <w:spacing w:beforeAutospacing="1"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rsid w:val="0022109D"/>
    <w:pPr>
      <w:tabs>
        <w:tab w:val="center" w:pos="4536"/>
        <w:tab w:val="right" w:pos="9072"/>
      </w:tabs>
      <w:spacing w:beforeAutospacing="1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109D"/>
  </w:style>
  <w:style w:type="paragraph" w:styleId="Pieddepage">
    <w:name w:val="footer"/>
    <w:basedOn w:val="Normal"/>
    <w:link w:val="PieddepageCar"/>
    <w:uiPriority w:val="99"/>
    <w:semiHidden/>
    <w:unhideWhenUsed/>
    <w:rsid w:val="0022109D"/>
    <w:pPr>
      <w:tabs>
        <w:tab w:val="center" w:pos="4536"/>
        <w:tab w:val="right" w:pos="9072"/>
      </w:tabs>
      <w:spacing w:beforeAutospacing="1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2109D"/>
  </w:style>
  <w:style w:type="character" w:customStyle="1" w:styleId="Lienhypertexte1">
    <w:name w:val="Lien hypertexte1"/>
    <w:basedOn w:val="Policepardfaut"/>
    <w:uiPriority w:val="99"/>
    <w:unhideWhenUsed/>
    <w:rsid w:val="0022109D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221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2210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tfpdpdp@yahoo.fr-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666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GUY ARNAUD TEHOUA</dc:creator>
  <cp:lastModifiedBy>SILUE Aly</cp:lastModifiedBy>
  <cp:revision>7</cp:revision>
  <dcterms:created xsi:type="dcterms:W3CDTF">2022-09-24T23:40:00Z</dcterms:created>
  <dcterms:modified xsi:type="dcterms:W3CDTF">2022-09-29T12:47:00Z</dcterms:modified>
</cp:coreProperties>
</file>